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BDC1A" w14:textId="4F47B1AC" w:rsidR="0043381C" w:rsidRPr="00045581" w:rsidRDefault="0043381C" w:rsidP="0043381C">
      <w:pPr>
        <w:tabs>
          <w:tab w:val="center" w:pos="4680"/>
          <w:tab w:val="right" w:pos="9360"/>
        </w:tabs>
        <w:spacing w:after="0" w:line="240" w:lineRule="auto"/>
        <w:jc w:val="right"/>
        <w:rPr>
          <w:rFonts w:ascii="Times New Roman" w:eastAsia="Calibri" w:hAnsi="Times New Roman" w:cs="Times New Roman"/>
          <w:lang w:val="sr-Cyrl-CS"/>
        </w:rPr>
      </w:pPr>
    </w:p>
    <w:p w14:paraId="55D726A9" w14:textId="77777777" w:rsidR="0043381C" w:rsidRPr="00045581" w:rsidRDefault="0043381C" w:rsidP="0043381C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3D4BD40D" w14:textId="77777777" w:rsidR="0043381C" w:rsidRPr="00045581" w:rsidRDefault="0043381C" w:rsidP="006811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73E012BD" w14:textId="3080C326" w:rsidR="0055261A" w:rsidRPr="00045581" w:rsidRDefault="006811CA" w:rsidP="00F83D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04558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На основу </w:t>
      </w:r>
      <w:r w:rsidR="0055261A" w:rsidRPr="0004558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члана </w:t>
      </w:r>
      <w:r w:rsidRPr="0004558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11. став 3. Закона о електронском фактурис</w:t>
      </w:r>
      <w:r w:rsidR="00F83D9D" w:rsidRPr="0004558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ању („Службени гласник РС”, бр.</w:t>
      </w:r>
      <w:r w:rsidRPr="0004558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44/21</w:t>
      </w:r>
      <w:r w:rsidR="0093481C" w:rsidRPr="0004558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и 129/21</w:t>
      </w:r>
      <w:r w:rsidRPr="0004558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)</w:t>
      </w:r>
      <w:r w:rsidR="00F83D9D" w:rsidRPr="0004558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и члана 17. став 1. Закона о Влади („Службени гласник РС”, бр. 55/05, 71/05-исправка, 101/07, 65/08, 16/11, 68/12-УС, 72/12, 7/14-УС, 44/14 и 30/18-др. закон)</w:t>
      </w:r>
      <w:r w:rsidRPr="0004558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,</w:t>
      </w:r>
    </w:p>
    <w:p w14:paraId="2D85E4D5" w14:textId="77777777" w:rsidR="006811CA" w:rsidRPr="00045581" w:rsidRDefault="006811CA" w:rsidP="006811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04558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Влада доноси</w:t>
      </w:r>
    </w:p>
    <w:p w14:paraId="067F50EC" w14:textId="56CB445F" w:rsidR="006811CA" w:rsidRPr="00045581" w:rsidRDefault="006811CA" w:rsidP="006811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RS"/>
        </w:rPr>
      </w:pPr>
    </w:p>
    <w:p w14:paraId="5F16587B" w14:textId="77777777" w:rsidR="006811CA" w:rsidRPr="00045581" w:rsidRDefault="006811CA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RS"/>
        </w:rPr>
      </w:pPr>
    </w:p>
    <w:p w14:paraId="1F363638" w14:textId="483DE215" w:rsidR="006811CA" w:rsidRPr="00045581" w:rsidRDefault="00AD708B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43381C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</w:t>
      </w:r>
      <w:r w:rsidR="0043381C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</w:t>
      </w:r>
      <w:r w:rsidR="0043381C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</w:t>
      </w:r>
      <w:r w:rsidR="0043381C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Б</w:t>
      </w:r>
      <w:r w:rsidR="0043381C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1A24DE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</w:p>
    <w:p w14:paraId="5EEB0F96" w14:textId="1ACB8722" w:rsidR="00E56A2E" w:rsidRPr="00045581" w:rsidRDefault="002E5D88" w:rsidP="00F8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0C47D0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</w:t>
      </w:r>
      <w:r w:rsidR="00DC28B6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ДОПУН</w:t>
      </w:r>
      <w:r w:rsidR="00240ACC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И</w:t>
      </w:r>
      <w:r w:rsidR="00AD708B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8D5E8A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УРЕДБЕ О УСЛОВИМА И НАЧИНУ КОРИШЋЕЊА СИСТЕМА ЗА УПРАВЉАЊЕ ФАКТУРАМА</w:t>
      </w:r>
    </w:p>
    <w:p w14:paraId="26D5D398" w14:textId="5D5017EB" w:rsidR="006811CA" w:rsidRPr="00045581" w:rsidRDefault="006811CA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64B27653" w14:textId="77777777" w:rsidR="006811CA" w:rsidRPr="00045581" w:rsidRDefault="006811CA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7AC1CA2D" w14:textId="77777777" w:rsidR="00E56A2E" w:rsidRPr="00045581" w:rsidRDefault="00E56A2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045581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75C1FEF5" w14:textId="77777777" w:rsidR="000C47D0" w:rsidRPr="00045581" w:rsidRDefault="00C405FF" w:rsidP="000C47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 </w:t>
      </w:r>
      <w:r w:rsidR="00AD708B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Уредби </w:t>
      </w:r>
      <w:r w:rsidR="008D5E8A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 условима и начину коришћења система за управљање фактурама</w:t>
      </w:r>
      <w:r w:rsidR="00AD708B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F83D9D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(„Службени гласник РС”, бр.</w:t>
      </w:r>
      <w:r w:rsidR="002B52B9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AD708B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69</w:t>
      </w:r>
      <w:r w:rsidR="002B52B9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/</w:t>
      </w:r>
      <w:r w:rsidR="00E56A2E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21</w:t>
      </w:r>
      <w:r w:rsidR="00DB5797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и 132/21</w:t>
      </w:r>
      <w:r w:rsidR="00877653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)</w:t>
      </w:r>
      <w:r w:rsidR="000C47D0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, у </w:t>
      </w:r>
      <w:r w:rsidR="00F83D9D" w:rsidRPr="00045581">
        <w:rPr>
          <w:rFonts w:ascii="Times New Roman" w:hAnsi="Times New Roman" w:cs="Times New Roman"/>
          <w:bCs/>
          <w:sz w:val="24"/>
          <w:szCs w:val="24"/>
          <w:lang w:val="sr-Cyrl-CS"/>
        </w:rPr>
        <w:t>члану 6.</w:t>
      </w:r>
      <w:r w:rsidR="00E01087" w:rsidRPr="0004558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C47D0" w:rsidRPr="00045581">
        <w:rPr>
          <w:rFonts w:ascii="Times New Roman" w:hAnsi="Times New Roman" w:cs="Times New Roman"/>
          <w:bCs/>
          <w:sz w:val="24"/>
          <w:szCs w:val="24"/>
          <w:lang w:val="sr-Cyrl-CS"/>
        </w:rPr>
        <w:t>додаје се став 2, који гласи</w:t>
      </w:r>
      <w:r w:rsidR="00E01087" w:rsidRPr="0004558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</w:t>
      </w:r>
    </w:p>
    <w:p w14:paraId="2994C105" w14:textId="02AA1FC5" w:rsidR="00CC5300" w:rsidRPr="00045581" w:rsidRDefault="00E01087" w:rsidP="00E151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45581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 w:rsidR="00E15136" w:rsidRPr="00045581">
        <w:rPr>
          <w:rFonts w:ascii="Times New Roman" w:hAnsi="Times New Roman" w:cs="Times New Roman"/>
          <w:sz w:val="24"/>
          <w:szCs w:val="24"/>
          <w:lang w:val="sr-Cyrl-CS"/>
        </w:rPr>
        <w:t>Субјект јавног сектора који има више нивоа сагласности и који не поседује свој систем или део система за управљање фактурама може да прима електронске фактуре преко система за управљање фактурама и пре 1. маја 2022. године, а најраније од 11. априла 2022. године.</w:t>
      </w:r>
      <w:r w:rsidRPr="00045581">
        <w:rPr>
          <w:rFonts w:ascii="Times New Roman" w:hAnsi="Times New Roman" w:cs="Times New Roman"/>
          <w:bCs/>
          <w:sz w:val="24"/>
          <w:szCs w:val="24"/>
          <w:lang w:val="sr-Cyrl-CS"/>
        </w:rPr>
        <w:t>”.</w:t>
      </w:r>
      <w:r w:rsidR="00F83D9D" w:rsidRPr="0004558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4BE9C9F6" w14:textId="23D21034" w:rsidR="00DC72C5" w:rsidRPr="00045581" w:rsidRDefault="00DC72C5" w:rsidP="00AD708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62F5AE91" w14:textId="07D8C459" w:rsidR="00E56A2E" w:rsidRPr="00045581" w:rsidRDefault="00B93D7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045581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0C47D0" w:rsidRPr="00045581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2</w:t>
      </w:r>
      <w:r w:rsidR="00E56A2E" w:rsidRPr="00045581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03342B64" w14:textId="71B22AFD" w:rsidR="00B0677D" w:rsidRPr="00045581" w:rsidRDefault="00E56A2E" w:rsidP="007C5A3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Ова</w:t>
      </w:r>
      <w:r w:rsidR="00AD708B" w:rsidRPr="0004558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AD708B" w:rsidRPr="00045581">
        <w:rPr>
          <w:rFonts w:ascii="Times New Roman" w:hAnsi="Times New Roman" w:cs="Times New Roman"/>
          <w:sz w:val="24"/>
          <w:szCs w:val="24"/>
          <w:lang w:val="sr-Cyrl-CS"/>
        </w:rPr>
        <w:t xml:space="preserve">уредба </w:t>
      </w:r>
      <w:r w:rsidRPr="00045581">
        <w:rPr>
          <w:rFonts w:ascii="Times New Roman" w:hAnsi="Times New Roman" w:cs="Times New Roman"/>
          <w:sz w:val="24"/>
          <w:szCs w:val="24"/>
          <w:lang w:val="sr-Cyrl-CS"/>
        </w:rPr>
        <w:t xml:space="preserve">ступа на снагу </w:t>
      </w:r>
      <w:r w:rsidR="00A75266" w:rsidRPr="00045581">
        <w:rPr>
          <w:rFonts w:ascii="Times New Roman" w:hAnsi="Times New Roman" w:cs="Times New Roman"/>
          <w:sz w:val="24"/>
          <w:szCs w:val="24"/>
          <w:lang w:val="sr-Cyrl-CS"/>
        </w:rPr>
        <w:t>наредног дана</w:t>
      </w:r>
      <w:r w:rsidRPr="000455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5266" w:rsidRPr="00045581">
        <w:rPr>
          <w:rFonts w:ascii="Times New Roman" w:hAnsi="Times New Roman" w:cs="Times New Roman"/>
          <w:sz w:val="24"/>
          <w:szCs w:val="24"/>
          <w:lang w:val="sr-Cyrl-CS"/>
        </w:rPr>
        <w:t xml:space="preserve">од дана </w:t>
      </w:r>
      <w:r w:rsidRPr="00045581">
        <w:rPr>
          <w:rFonts w:ascii="Times New Roman" w:hAnsi="Times New Roman" w:cs="Times New Roman"/>
          <w:sz w:val="24"/>
          <w:szCs w:val="24"/>
          <w:lang w:val="sr-Cyrl-CS"/>
        </w:rPr>
        <w:t xml:space="preserve">објављивања у </w:t>
      </w:r>
      <w:r w:rsidRPr="0004558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="006A49A6" w:rsidRPr="00045581">
        <w:rPr>
          <w:rFonts w:ascii="Times New Roman" w:hAnsi="Times New Roman" w:cs="Times New Roman"/>
          <w:sz w:val="24"/>
          <w:szCs w:val="24"/>
          <w:lang w:val="sr-Cyrl-CS"/>
        </w:rPr>
        <w:t>Службеном г</w:t>
      </w:r>
      <w:r w:rsidRPr="00045581">
        <w:rPr>
          <w:rFonts w:ascii="Times New Roman" w:hAnsi="Times New Roman" w:cs="Times New Roman"/>
          <w:sz w:val="24"/>
          <w:szCs w:val="24"/>
          <w:lang w:val="sr-Cyrl-CS"/>
        </w:rPr>
        <w:t>ласнику Републике Србије</w:t>
      </w:r>
      <w:r w:rsidR="006811CA" w:rsidRPr="00045581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045581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0F18CFC3" w14:textId="68EADB32" w:rsidR="006811CA" w:rsidRPr="00045581" w:rsidRDefault="006811CA" w:rsidP="006811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CD1CD4E" w14:textId="27BE1A68" w:rsidR="006811CA" w:rsidRPr="00045581" w:rsidRDefault="006811CA" w:rsidP="006811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0A0CDD3" w14:textId="2BE23740" w:rsidR="006811CA" w:rsidRPr="00045581" w:rsidRDefault="006811CA" w:rsidP="006811CA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045581">
        <w:rPr>
          <w:rFonts w:ascii="Times New Roman" w:eastAsia="Times New Roman" w:hAnsi="Times New Roman" w:cs="Times New Roman"/>
          <w:sz w:val="24"/>
          <w:szCs w:val="24"/>
          <w:lang w:val="sr-Latn-RS"/>
        </w:rPr>
        <w:t>110-3008/2022-2</w:t>
      </w:r>
    </w:p>
    <w:p w14:paraId="7D779785" w14:textId="4EC576E8" w:rsidR="006811CA" w:rsidRPr="00045581" w:rsidRDefault="006811CA" w:rsidP="006811CA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F83D9D"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045581">
        <w:rPr>
          <w:rFonts w:ascii="Times New Roman" w:eastAsia="Times New Roman" w:hAnsi="Times New Roman" w:cs="Times New Roman"/>
          <w:sz w:val="24"/>
          <w:szCs w:val="24"/>
          <w:lang w:val="sr-Latn-RS"/>
        </w:rPr>
        <w:t>7.</w:t>
      </w:r>
      <w:r w:rsidR="00F83D9D"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B5797"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>априла</w:t>
      </w:r>
      <w:r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</w:t>
      </w:r>
      <w:r w:rsidR="00DB5797"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tbl>
      <w:tblPr>
        <w:tblW w:w="22394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848"/>
        <w:gridCol w:w="2848"/>
        <w:gridCol w:w="2848"/>
        <w:gridCol w:w="2848"/>
        <w:gridCol w:w="2848"/>
        <w:gridCol w:w="2848"/>
        <w:gridCol w:w="2848"/>
        <w:gridCol w:w="2458"/>
      </w:tblGrid>
      <w:tr w:rsidR="00F83D9D" w:rsidRPr="00045581" w14:paraId="0643962C" w14:textId="77777777" w:rsidTr="00F83D9D">
        <w:tc>
          <w:tcPr>
            <w:tcW w:w="2848" w:type="dxa"/>
          </w:tcPr>
          <w:p w14:paraId="4D5EE0FF" w14:textId="77777777" w:rsidR="00F83D9D" w:rsidRPr="00045581" w:rsidRDefault="00F83D9D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4BEA7EDD" w14:textId="77777777" w:rsidR="00F83D9D" w:rsidRPr="00045581" w:rsidRDefault="00F83D9D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7E11B128" w14:textId="77777777" w:rsidR="00F83D9D" w:rsidRPr="00045581" w:rsidRDefault="00F83D9D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07C659AD" w14:textId="77777777" w:rsidR="00F83D9D" w:rsidRPr="00045581" w:rsidRDefault="00F83D9D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5F6AE4FD" w14:textId="77777777" w:rsidR="00F83D9D" w:rsidRPr="00045581" w:rsidRDefault="00F83D9D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22DF9F05" w14:textId="77777777" w:rsidR="00F83D9D" w:rsidRPr="00045581" w:rsidRDefault="00F83D9D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77E445E0" w14:textId="77777777" w:rsidR="00F83D9D" w:rsidRPr="00045581" w:rsidRDefault="00F83D9D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58" w:type="dxa"/>
          </w:tcPr>
          <w:p w14:paraId="0B599206" w14:textId="77777777" w:rsidR="00F83D9D" w:rsidRPr="00045581" w:rsidRDefault="00F83D9D" w:rsidP="006811CA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9E4CCFB" w14:textId="77777777" w:rsidR="006811CA" w:rsidRPr="00045581" w:rsidRDefault="006811CA" w:rsidP="00F83D9D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09989F77" w14:textId="77777777" w:rsidR="006811CA" w:rsidRPr="00045581" w:rsidRDefault="006811CA" w:rsidP="006811C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</w:t>
      </w:r>
    </w:p>
    <w:p w14:paraId="3F2A4962" w14:textId="77777777" w:rsidR="006811CA" w:rsidRPr="00045581" w:rsidRDefault="006811CA" w:rsidP="006811CA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ПРЕДСЕДНИК</w:t>
      </w:r>
    </w:p>
    <w:p w14:paraId="544E146F" w14:textId="77777777" w:rsidR="006811CA" w:rsidRPr="00045581" w:rsidRDefault="006811CA" w:rsidP="006811C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272CC60" w14:textId="0CC0DD7A" w:rsidR="006811CA" w:rsidRPr="00045581" w:rsidRDefault="006811CA" w:rsidP="006811CA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455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Ана Брнабић</w:t>
      </w:r>
    </w:p>
    <w:p w14:paraId="4307BEEE" w14:textId="77777777" w:rsidR="006811CA" w:rsidRPr="00045581" w:rsidRDefault="006811CA" w:rsidP="006811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811CA" w:rsidRPr="00045581" w:rsidSect="002E5D88">
      <w:foot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A502B" w14:textId="77777777" w:rsidR="00D532E4" w:rsidRDefault="00D532E4" w:rsidP="002E5D88">
      <w:pPr>
        <w:spacing w:after="0" w:line="240" w:lineRule="auto"/>
      </w:pPr>
      <w:r>
        <w:separator/>
      </w:r>
    </w:p>
  </w:endnote>
  <w:endnote w:type="continuationSeparator" w:id="0">
    <w:p w14:paraId="487CA527" w14:textId="77777777" w:rsidR="00D532E4" w:rsidRDefault="00D532E4" w:rsidP="002E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01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483E0" w14:textId="1953B192" w:rsidR="002E5D88" w:rsidRDefault="002E5D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0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A42607" w14:textId="77777777" w:rsidR="002E5D88" w:rsidRDefault="002E5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D7694" w14:textId="77777777" w:rsidR="00D532E4" w:rsidRDefault="00D532E4" w:rsidP="002E5D88">
      <w:pPr>
        <w:spacing w:after="0" w:line="240" w:lineRule="auto"/>
      </w:pPr>
      <w:r>
        <w:separator/>
      </w:r>
    </w:p>
  </w:footnote>
  <w:footnote w:type="continuationSeparator" w:id="0">
    <w:p w14:paraId="5D674949" w14:textId="77777777" w:rsidR="00D532E4" w:rsidRDefault="00D532E4" w:rsidP="002E5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EF2"/>
    <w:rsid w:val="000215A5"/>
    <w:rsid w:val="00022E48"/>
    <w:rsid w:val="000231AF"/>
    <w:rsid w:val="0002362A"/>
    <w:rsid w:val="00023C6E"/>
    <w:rsid w:val="00024E7F"/>
    <w:rsid w:val="00030FA9"/>
    <w:rsid w:val="00044447"/>
    <w:rsid w:val="00045581"/>
    <w:rsid w:val="00045B4D"/>
    <w:rsid w:val="00061496"/>
    <w:rsid w:val="00082B71"/>
    <w:rsid w:val="000A0CC3"/>
    <w:rsid w:val="000A0EFB"/>
    <w:rsid w:val="000B43EE"/>
    <w:rsid w:val="000C47D0"/>
    <w:rsid w:val="000D026F"/>
    <w:rsid w:val="001037CE"/>
    <w:rsid w:val="001218DB"/>
    <w:rsid w:val="00121996"/>
    <w:rsid w:val="001255B5"/>
    <w:rsid w:val="00142A51"/>
    <w:rsid w:val="001506B4"/>
    <w:rsid w:val="00150B04"/>
    <w:rsid w:val="00154419"/>
    <w:rsid w:val="00154F44"/>
    <w:rsid w:val="00162341"/>
    <w:rsid w:val="0017039C"/>
    <w:rsid w:val="00171B22"/>
    <w:rsid w:val="00176150"/>
    <w:rsid w:val="0017733C"/>
    <w:rsid w:val="001773AD"/>
    <w:rsid w:val="00191498"/>
    <w:rsid w:val="001A0E22"/>
    <w:rsid w:val="001A24DE"/>
    <w:rsid w:val="001A724C"/>
    <w:rsid w:val="001B4494"/>
    <w:rsid w:val="001C21FC"/>
    <w:rsid w:val="001C73AE"/>
    <w:rsid w:val="001D1032"/>
    <w:rsid w:val="001D6758"/>
    <w:rsid w:val="00204F18"/>
    <w:rsid w:val="002314EB"/>
    <w:rsid w:val="00232DC7"/>
    <w:rsid w:val="002350C0"/>
    <w:rsid w:val="00240ACC"/>
    <w:rsid w:val="002422BC"/>
    <w:rsid w:val="002535AC"/>
    <w:rsid w:val="00283C7C"/>
    <w:rsid w:val="0028657D"/>
    <w:rsid w:val="00292D91"/>
    <w:rsid w:val="0029691E"/>
    <w:rsid w:val="002B1F90"/>
    <w:rsid w:val="002B52B9"/>
    <w:rsid w:val="002C6661"/>
    <w:rsid w:val="002D22F2"/>
    <w:rsid w:val="002D324B"/>
    <w:rsid w:val="002E31CD"/>
    <w:rsid w:val="002E5D88"/>
    <w:rsid w:val="00305038"/>
    <w:rsid w:val="00306A03"/>
    <w:rsid w:val="00306A11"/>
    <w:rsid w:val="0032316B"/>
    <w:rsid w:val="00332295"/>
    <w:rsid w:val="00337794"/>
    <w:rsid w:val="0034380C"/>
    <w:rsid w:val="00344233"/>
    <w:rsid w:val="0034579A"/>
    <w:rsid w:val="0034640E"/>
    <w:rsid w:val="00350690"/>
    <w:rsid w:val="00363F8B"/>
    <w:rsid w:val="00380CA8"/>
    <w:rsid w:val="003928D5"/>
    <w:rsid w:val="003B2FA2"/>
    <w:rsid w:val="003C69B9"/>
    <w:rsid w:val="003D1FD9"/>
    <w:rsid w:val="003F4BB9"/>
    <w:rsid w:val="00406CD5"/>
    <w:rsid w:val="00411F30"/>
    <w:rsid w:val="00414919"/>
    <w:rsid w:val="0043381C"/>
    <w:rsid w:val="00435DA1"/>
    <w:rsid w:val="004449B1"/>
    <w:rsid w:val="00451BCD"/>
    <w:rsid w:val="00473938"/>
    <w:rsid w:val="004851BF"/>
    <w:rsid w:val="00486AC6"/>
    <w:rsid w:val="00492B3C"/>
    <w:rsid w:val="00494A2A"/>
    <w:rsid w:val="004A099F"/>
    <w:rsid w:val="004A4A7F"/>
    <w:rsid w:val="004C0878"/>
    <w:rsid w:val="004C1EE3"/>
    <w:rsid w:val="004D781C"/>
    <w:rsid w:val="004E30BE"/>
    <w:rsid w:val="004E712D"/>
    <w:rsid w:val="005077EF"/>
    <w:rsid w:val="00511124"/>
    <w:rsid w:val="0051243D"/>
    <w:rsid w:val="005176E6"/>
    <w:rsid w:val="005224DD"/>
    <w:rsid w:val="00540408"/>
    <w:rsid w:val="0055261A"/>
    <w:rsid w:val="00564976"/>
    <w:rsid w:val="00577817"/>
    <w:rsid w:val="005829FE"/>
    <w:rsid w:val="005910DB"/>
    <w:rsid w:val="00594144"/>
    <w:rsid w:val="005A3792"/>
    <w:rsid w:val="005D2664"/>
    <w:rsid w:val="005E15DD"/>
    <w:rsid w:val="005E57E3"/>
    <w:rsid w:val="005E651B"/>
    <w:rsid w:val="00607BE7"/>
    <w:rsid w:val="00620287"/>
    <w:rsid w:val="00654541"/>
    <w:rsid w:val="00666E1D"/>
    <w:rsid w:val="00680081"/>
    <w:rsid w:val="006811CA"/>
    <w:rsid w:val="006847DE"/>
    <w:rsid w:val="006849F1"/>
    <w:rsid w:val="00691096"/>
    <w:rsid w:val="00697EF1"/>
    <w:rsid w:val="006A109D"/>
    <w:rsid w:val="006A49A6"/>
    <w:rsid w:val="006A71E1"/>
    <w:rsid w:val="006D23F9"/>
    <w:rsid w:val="006D6232"/>
    <w:rsid w:val="006E48FE"/>
    <w:rsid w:val="006F5F75"/>
    <w:rsid w:val="006F79F5"/>
    <w:rsid w:val="00711448"/>
    <w:rsid w:val="00743AB5"/>
    <w:rsid w:val="0076262F"/>
    <w:rsid w:val="00764635"/>
    <w:rsid w:val="00765AB2"/>
    <w:rsid w:val="00766E55"/>
    <w:rsid w:val="00767794"/>
    <w:rsid w:val="00786BC6"/>
    <w:rsid w:val="007937AE"/>
    <w:rsid w:val="007A350E"/>
    <w:rsid w:val="007A5C56"/>
    <w:rsid w:val="007B3EF2"/>
    <w:rsid w:val="007B6049"/>
    <w:rsid w:val="007C4F25"/>
    <w:rsid w:val="007C5A33"/>
    <w:rsid w:val="007D049D"/>
    <w:rsid w:val="007D09D8"/>
    <w:rsid w:val="007D3A43"/>
    <w:rsid w:val="007D6832"/>
    <w:rsid w:val="007E7615"/>
    <w:rsid w:val="00805B15"/>
    <w:rsid w:val="0083694A"/>
    <w:rsid w:val="00843087"/>
    <w:rsid w:val="00853421"/>
    <w:rsid w:val="0085544C"/>
    <w:rsid w:val="00857734"/>
    <w:rsid w:val="00866A31"/>
    <w:rsid w:val="00870359"/>
    <w:rsid w:val="00877653"/>
    <w:rsid w:val="00884CF3"/>
    <w:rsid w:val="008864BE"/>
    <w:rsid w:val="008876EA"/>
    <w:rsid w:val="00887C00"/>
    <w:rsid w:val="00890364"/>
    <w:rsid w:val="00893055"/>
    <w:rsid w:val="00897A2A"/>
    <w:rsid w:val="008B3986"/>
    <w:rsid w:val="008C4193"/>
    <w:rsid w:val="008D5E8A"/>
    <w:rsid w:val="008F5071"/>
    <w:rsid w:val="008F68E4"/>
    <w:rsid w:val="008F6E06"/>
    <w:rsid w:val="00905999"/>
    <w:rsid w:val="00914E3C"/>
    <w:rsid w:val="0093408E"/>
    <w:rsid w:val="0093481C"/>
    <w:rsid w:val="00940680"/>
    <w:rsid w:val="00965EF0"/>
    <w:rsid w:val="00976A0B"/>
    <w:rsid w:val="009A6DF6"/>
    <w:rsid w:val="009C7EE9"/>
    <w:rsid w:val="009D580C"/>
    <w:rsid w:val="009E5505"/>
    <w:rsid w:val="009F4E4E"/>
    <w:rsid w:val="00A02F2A"/>
    <w:rsid w:val="00A0333E"/>
    <w:rsid w:val="00A04F6B"/>
    <w:rsid w:val="00A25CB2"/>
    <w:rsid w:val="00A331B4"/>
    <w:rsid w:val="00A343F4"/>
    <w:rsid w:val="00A455E4"/>
    <w:rsid w:val="00A70A6A"/>
    <w:rsid w:val="00A747DB"/>
    <w:rsid w:val="00A75266"/>
    <w:rsid w:val="00A90F60"/>
    <w:rsid w:val="00A955C0"/>
    <w:rsid w:val="00AB02E4"/>
    <w:rsid w:val="00AC255F"/>
    <w:rsid w:val="00AD51A0"/>
    <w:rsid w:val="00AD708B"/>
    <w:rsid w:val="00AF4DBB"/>
    <w:rsid w:val="00B007A0"/>
    <w:rsid w:val="00B0677D"/>
    <w:rsid w:val="00B2301F"/>
    <w:rsid w:val="00B24DDE"/>
    <w:rsid w:val="00B27BEB"/>
    <w:rsid w:val="00B300A9"/>
    <w:rsid w:val="00B318C5"/>
    <w:rsid w:val="00B347D6"/>
    <w:rsid w:val="00B41B04"/>
    <w:rsid w:val="00B52447"/>
    <w:rsid w:val="00B81843"/>
    <w:rsid w:val="00B905C4"/>
    <w:rsid w:val="00B93D7E"/>
    <w:rsid w:val="00B95388"/>
    <w:rsid w:val="00B97605"/>
    <w:rsid w:val="00BC09F4"/>
    <w:rsid w:val="00BC171C"/>
    <w:rsid w:val="00BC3802"/>
    <w:rsid w:val="00BD288D"/>
    <w:rsid w:val="00BF7B26"/>
    <w:rsid w:val="00C27F44"/>
    <w:rsid w:val="00C3726F"/>
    <w:rsid w:val="00C405FF"/>
    <w:rsid w:val="00C47883"/>
    <w:rsid w:val="00C628BA"/>
    <w:rsid w:val="00C6422E"/>
    <w:rsid w:val="00C7473D"/>
    <w:rsid w:val="00C913A0"/>
    <w:rsid w:val="00C95E95"/>
    <w:rsid w:val="00CA5C1B"/>
    <w:rsid w:val="00CA76DA"/>
    <w:rsid w:val="00CB5BCA"/>
    <w:rsid w:val="00CC5300"/>
    <w:rsid w:val="00CD67D3"/>
    <w:rsid w:val="00D17A78"/>
    <w:rsid w:val="00D24626"/>
    <w:rsid w:val="00D354C8"/>
    <w:rsid w:val="00D35A46"/>
    <w:rsid w:val="00D446BC"/>
    <w:rsid w:val="00D532E4"/>
    <w:rsid w:val="00D7004A"/>
    <w:rsid w:val="00D914A4"/>
    <w:rsid w:val="00D93557"/>
    <w:rsid w:val="00D93CE5"/>
    <w:rsid w:val="00DB5797"/>
    <w:rsid w:val="00DB66BA"/>
    <w:rsid w:val="00DC0817"/>
    <w:rsid w:val="00DC28B6"/>
    <w:rsid w:val="00DC72C5"/>
    <w:rsid w:val="00DE40C2"/>
    <w:rsid w:val="00DF42CC"/>
    <w:rsid w:val="00E01087"/>
    <w:rsid w:val="00E06B91"/>
    <w:rsid w:val="00E15136"/>
    <w:rsid w:val="00E20773"/>
    <w:rsid w:val="00E207AC"/>
    <w:rsid w:val="00E33404"/>
    <w:rsid w:val="00E35C4D"/>
    <w:rsid w:val="00E36BF1"/>
    <w:rsid w:val="00E37D19"/>
    <w:rsid w:val="00E404D6"/>
    <w:rsid w:val="00E42D6A"/>
    <w:rsid w:val="00E56A2E"/>
    <w:rsid w:val="00E63667"/>
    <w:rsid w:val="00E655FD"/>
    <w:rsid w:val="00E6710A"/>
    <w:rsid w:val="00E701FD"/>
    <w:rsid w:val="00E720CF"/>
    <w:rsid w:val="00E8383C"/>
    <w:rsid w:val="00E940E3"/>
    <w:rsid w:val="00EA70E8"/>
    <w:rsid w:val="00EB039E"/>
    <w:rsid w:val="00EB5D0D"/>
    <w:rsid w:val="00EB6346"/>
    <w:rsid w:val="00EC7F75"/>
    <w:rsid w:val="00ED0DD7"/>
    <w:rsid w:val="00F22F85"/>
    <w:rsid w:val="00F24677"/>
    <w:rsid w:val="00F25541"/>
    <w:rsid w:val="00F25637"/>
    <w:rsid w:val="00F3459F"/>
    <w:rsid w:val="00F42294"/>
    <w:rsid w:val="00F523F7"/>
    <w:rsid w:val="00F53F02"/>
    <w:rsid w:val="00F62E4D"/>
    <w:rsid w:val="00F6379E"/>
    <w:rsid w:val="00F77B7B"/>
    <w:rsid w:val="00F83D9D"/>
    <w:rsid w:val="00F85D38"/>
    <w:rsid w:val="00F96367"/>
    <w:rsid w:val="00F966CF"/>
    <w:rsid w:val="00FA730A"/>
    <w:rsid w:val="00FB0FCB"/>
    <w:rsid w:val="00FD1995"/>
    <w:rsid w:val="00FD2B74"/>
    <w:rsid w:val="00FD3A35"/>
    <w:rsid w:val="00FD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AF1C7"/>
  <w15:chartTrackingRefBased/>
  <w15:docId w15:val="{56C849AB-6681-4DAA-9235-C0405D36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A2E"/>
    <w:pPr>
      <w:spacing w:line="256" w:lineRule="auto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C4D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D88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D88"/>
    <w:rPr>
      <w:rFonts w:asciiTheme="minorHAnsi" w:hAnsiTheme="minorHAnsi"/>
      <w:sz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6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615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15"/>
    <w:rPr>
      <w:rFonts w:asciiTheme="minorHAnsi" w:hAnsiTheme="minorHAnsi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5ACD6-6787-4A33-B1CC-1D6CF790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Curguz</dc:creator>
  <cp:keywords/>
  <dc:description/>
  <cp:lastModifiedBy>Ivana Vojinović</cp:lastModifiedBy>
  <cp:revision>2</cp:revision>
  <cp:lastPrinted>2022-04-06T13:24:00Z</cp:lastPrinted>
  <dcterms:created xsi:type="dcterms:W3CDTF">2022-04-07T13:26:00Z</dcterms:created>
  <dcterms:modified xsi:type="dcterms:W3CDTF">2022-04-07T13:26:00Z</dcterms:modified>
</cp:coreProperties>
</file>