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79372" w14:textId="77777777" w:rsidR="00F43F07" w:rsidRPr="00CF57E1" w:rsidRDefault="00F43F07" w:rsidP="00F43F07">
      <w:pPr>
        <w:jc w:val="center"/>
        <w:rPr>
          <w:rFonts w:ascii="Times New Roman" w:hAnsi="Times New Roman" w:cs="Times New Roman"/>
          <w:b/>
          <w:lang w:val="sr-Cyrl-RS"/>
        </w:rPr>
      </w:pPr>
      <w:bookmarkStart w:id="0" w:name="_GoBack"/>
      <w:bookmarkEnd w:id="0"/>
      <w:r w:rsidRPr="00CF57E1">
        <w:rPr>
          <w:rFonts w:ascii="Times New Roman" w:hAnsi="Times New Roman" w:cs="Times New Roman"/>
          <w:b/>
          <w:lang w:val="sr-Cyrl-CS"/>
        </w:rPr>
        <w:t xml:space="preserve">Прилог </w:t>
      </w:r>
      <w:r w:rsidRPr="00CF57E1">
        <w:rPr>
          <w:rFonts w:ascii="Times New Roman" w:hAnsi="Times New Roman" w:cs="Times New Roman"/>
          <w:b/>
          <w:lang w:val="sr-Cyrl-RS"/>
        </w:rPr>
        <w:t>8</w:t>
      </w:r>
    </w:p>
    <w:p w14:paraId="7AC05CB2" w14:textId="508DB0C1" w:rsidR="007D4E36" w:rsidRPr="003F399A" w:rsidRDefault="007D4E36" w:rsidP="00F43F07">
      <w:pPr>
        <w:jc w:val="center"/>
        <w:rPr>
          <w:rFonts w:ascii="Times New Roman" w:hAnsi="Times New Roman" w:cs="Times New Roman"/>
          <w:bCs/>
          <w:lang w:val="sr-Cyrl-RS"/>
        </w:rPr>
      </w:pPr>
      <w:r w:rsidRPr="003F399A">
        <w:rPr>
          <w:rFonts w:ascii="Times New Roman" w:hAnsi="Times New Roman" w:cs="Times New Roman"/>
          <w:bCs/>
          <w:lang w:val="sr-Cyrl-RS"/>
        </w:rPr>
        <w:t xml:space="preserve">                                                                    </w:t>
      </w:r>
      <w:r w:rsidR="00B270E0" w:rsidRPr="003F399A">
        <w:rPr>
          <w:rFonts w:ascii="Times New Roman" w:hAnsi="Times New Roman" w:cs="Times New Roman"/>
          <w:bCs/>
          <w:lang w:val="sr-Cyrl-RS"/>
        </w:rPr>
        <w:t xml:space="preserve">                             </w:t>
      </w:r>
      <w:r w:rsidRPr="003F399A">
        <w:rPr>
          <w:rFonts w:ascii="Times New Roman" w:hAnsi="Times New Roman" w:cs="Times New Roman"/>
          <w:bCs/>
          <w:lang w:val="sr-Cyrl-RS"/>
        </w:rPr>
        <w:t xml:space="preserve">                                        </w:t>
      </w:r>
    </w:p>
    <w:p w14:paraId="40B1022A" w14:textId="77777777" w:rsidR="00F43F07" w:rsidRPr="003F399A" w:rsidRDefault="00F91C6E" w:rsidP="00F91C6E">
      <w:pPr>
        <w:jc w:val="center"/>
        <w:rPr>
          <w:rFonts w:ascii="Times New Roman" w:hAnsi="Times New Roman" w:cs="Times New Roman"/>
          <w:bCs/>
          <w:lang w:val="sr-Cyrl-RS"/>
        </w:rPr>
      </w:pPr>
      <w:r w:rsidRPr="003F399A">
        <w:rPr>
          <w:rFonts w:ascii="Times New Roman" w:hAnsi="Times New Roman" w:cs="Times New Roman"/>
          <w:bCs/>
          <w:lang w:val="sr-Cyrl-RS"/>
        </w:rPr>
        <w:t xml:space="preserve">Табела 1. </w:t>
      </w:r>
      <w:r w:rsidR="00E249C2" w:rsidRPr="003F399A">
        <w:rPr>
          <w:rFonts w:ascii="Times New Roman" w:hAnsi="Times New Roman" w:cs="Times New Roman"/>
          <w:bCs/>
          <w:lang w:val="sr-Cyrl-RS"/>
        </w:rPr>
        <w:t>ВИСИНА НАКНАДЕ ЗА УПОТРЕБУ ОБАЛЕ ПРЕМА ВРСТИ РОБЕ</w:t>
      </w:r>
    </w:p>
    <w:p w14:paraId="61ACD581" w14:textId="77777777" w:rsidR="00E249C2" w:rsidRPr="003F399A" w:rsidRDefault="00E249C2" w:rsidP="00E249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lang w:val="sr-Cyrl-RS"/>
        </w:rPr>
      </w:pPr>
      <w:r w:rsidRPr="003F399A">
        <w:rPr>
          <w:rFonts w:ascii="Times New Roman" w:hAnsi="Times New Roman" w:cs="Times New Roman"/>
          <w:bCs/>
          <w:lang w:val="sr-Cyrl-RS"/>
        </w:rPr>
        <w:t xml:space="preserve">                                                                                                                                             </w:t>
      </w:r>
    </w:p>
    <w:p w14:paraId="3E87A44F" w14:textId="77777777" w:rsidR="00F43F07" w:rsidRPr="003F399A" w:rsidRDefault="00F43F07" w:rsidP="00F4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lang w:val="sr-Cyrl-CS"/>
        </w:rPr>
      </w:pPr>
    </w:p>
    <w:tbl>
      <w:tblPr>
        <w:tblW w:w="1019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0"/>
        <w:gridCol w:w="5814"/>
        <w:gridCol w:w="1679"/>
        <w:gridCol w:w="1800"/>
      </w:tblGrid>
      <w:tr w:rsidR="00F43F07" w:rsidRPr="003F399A" w14:paraId="74960DEA" w14:textId="77777777" w:rsidTr="00A81D9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73A7F" w14:textId="6475B078" w:rsidR="00F43F07" w:rsidRPr="003F399A" w:rsidRDefault="005858F5" w:rsidP="00A81D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Р</w:t>
            </w:r>
            <w:r w:rsidR="00F43F07" w:rsidRPr="003F399A">
              <w:rPr>
                <w:rFonts w:ascii="Times New Roman" w:hAnsi="Times New Roman" w:cs="Times New Roman"/>
                <w:lang w:val="sr-Cyrl-CS"/>
              </w:rPr>
              <w:t>едни број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C0523" w14:textId="1DE9B21E" w:rsidR="00F43F07" w:rsidRPr="003F399A" w:rsidRDefault="005858F5" w:rsidP="00A81D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Предмет</w:t>
            </w:r>
            <w:r w:rsidR="00F43F07" w:rsidRPr="003F399A">
              <w:rPr>
                <w:rFonts w:ascii="Times New Roman" w:hAnsi="Times New Roman" w:cs="Times New Roman"/>
              </w:rPr>
              <w:t xml:space="preserve"> за обрачун накнаде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DD1E0" w14:textId="526D8C5F" w:rsidR="00F43F07" w:rsidRPr="003F399A" w:rsidRDefault="005858F5" w:rsidP="00A81D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Основица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96721" w14:textId="06E7691C" w:rsidR="00F43F07" w:rsidRPr="003F399A" w:rsidRDefault="005858F5" w:rsidP="00A81D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И</w:t>
            </w:r>
            <w:r w:rsidR="00F43F07" w:rsidRPr="003F399A">
              <w:rPr>
                <w:rFonts w:ascii="Times New Roman" w:hAnsi="Times New Roman" w:cs="Times New Roman"/>
              </w:rPr>
              <w:t>знос</w:t>
            </w:r>
            <w:r w:rsidR="00F43F07" w:rsidRPr="003F399A">
              <w:rPr>
                <w:rFonts w:ascii="Times New Roman" w:hAnsi="Times New Roman" w:cs="Times New Roman"/>
                <w:lang w:val="sr-Cyrl-CS"/>
              </w:rPr>
              <w:t xml:space="preserve"> у </w:t>
            </w:r>
            <w:r w:rsidRPr="003F399A">
              <w:rPr>
                <w:rFonts w:ascii="Times New Roman" w:hAnsi="Times New Roman" w:cs="Times New Roman"/>
                <w:lang w:val="sr-Cyrl-CS"/>
              </w:rPr>
              <w:t>РСД</w:t>
            </w:r>
          </w:p>
        </w:tc>
      </w:tr>
      <w:tr w:rsidR="00F43F07" w:rsidRPr="003F399A" w14:paraId="203E4507" w14:textId="77777777" w:rsidTr="00F05ED8">
        <w:tc>
          <w:tcPr>
            <w:tcW w:w="101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0BB4D" w14:textId="77777777" w:rsidR="00F43F07" w:rsidRPr="003F399A" w:rsidRDefault="00F43F07" w:rsidP="008C3B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 xml:space="preserve">                                               теретни </w:t>
            </w:r>
            <w:r w:rsidR="008C3B12" w:rsidRPr="003F399A">
              <w:rPr>
                <w:rFonts w:ascii="Times New Roman" w:hAnsi="Times New Roman" w:cs="Times New Roman"/>
                <w:lang w:val="sr-Cyrl-CS"/>
              </w:rPr>
              <w:t>саобраћај</w:t>
            </w:r>
          </w:p>
        </w:tc>
      </w:tr>
      <w:tr w:rsidR="00F43F07" w:rsidRPr="003F399A" w14:paraId="0BBF48C9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ADF09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B064E" w14:textId="77777777" w:rsidR="00F43F07" w:rsidRPr="003F399A" w:rsidRDefault="00F43F0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р</w:t>
            </w:r>
            <w:r w:rsidRPr="003F399A">
              <w:rPr>
                <w:rFonts w:ascii="Times New Roman" w:hAnsi="Times New Roman" w:cs="Times New Roman"/>
              </w:rPr>
              <w:t>асути терети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DB45A" w14:textId="77777777" w:rsidR="00F43F07" w:rsidRPr="003F399A" w:rsidRDefault="00F43F07" w:rsidP="007230C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CCE9E" w14:textId="77777777" w:rsidR="00F43F07" w:rsidRPr="003F399A" w:rsidRDefault="00F43F07" w:rsidP="007230C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3F07" w:rsidRPr="003F399A" w14:paraId="6D6998E3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80223" w14:textId="77777777" w:rsidR="00F43F07" w:rsidRPr="003F399A" w:rsidRDefault="00F43F07" w:rsidP="007230C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6DE9D" w14:textId="77777777" w:rsidR="00F43F07" w:rsidRPr="003F399A" w:rsidRDefault="00F43F0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ж</w:t>
            </w:r>
            <w:r w:rsidRPr="003F399A">
              <w:rPr>
                <w:rFonts w:ascii="Times New Roman" w:hAnsi="Times New Roman" w:cs="Times New Roman"/>
                <w:lang w:val="sr-Cyrl-CS"/>
              </w:rPr>
              <w:t>итарице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72E70" w14:textId="77777777" w:rsidR="00F43F0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D4CD7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20,00</w:t>
            </w:r>
          </w:p>
        </w:tc>
      </w:tr>
      <w:tr w:rsidR="00F43F07" w:rsidRPr="003F399A" w14:paraId="7B789589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B32EE" w14:textId="77777777" w:rsidR="00F43F07" w:rsidRPr="003F399A" w:rsidRDefault="00F43F07" w:rsidP="007230C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D8EAE" w14:textId="77777777" w:rsidR="00F43F07" w:rsidRPr="003F399A" w:rsidRDefault="00F43F0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уљарице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78839" w14:textId="77777777" w:rsidR="00F43F0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1B27A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20,00</w:t>
            </w:r>
          </w:p>
        </w:tc>
      </w:tr>
      <w:tr w:rsidR="00F43F07" w:rsidRPr="003F399A" w14:paraId="6714DC71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D90D8" w14:textId="77777777" w:rsidR="00F43F07" w:rsidRPr="003F399A" w:rsidRDefault="00F43F07" w:rsidP="00F43F07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 xml:space="preserve">     1.3.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A93DA" w14:textId="77777777" w:rsidR="00F43F07" w:rsidRPr="003F399A" w:rsidRDefault="00F43F0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угаљ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6BC74" w14:textId="77777777" w:rsidR="00F43F0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89911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20,00</w:t>
            </w:r>
          </w:p>
        </w:tc>
      </w:tr>
      <w:tr w:rsidR="00F43F07" w:rsidRPr="003F399A" w14:paraId="71DCA5E1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9CEE4" w14:textId="77777777" w:rsidR="00F43F07" w:rsidRPr="003F399A" w:rsidRDefault="00F43F07" w:rsidP="007230C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</w:rPr>
              <w:t>1</w:t>
            </w:r>
            <w:r w:rsidRPr="003F399A">
              <w:rPr>
                <w:rFonts w:ascii="Times New Roman" w:hAnsi="Times New Roman" w:cs="Times New Roman"/>
                <w:lang w:val="sr-Cyrl-CS"/>
              </w:rPr>
              <w:t>.4</w:t>
            </w:r>
            <w:r w:rsidRPr="003F39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2D39F" w14:textId="77777777" w:rsidR="00F43F07" w:rsidRPr="003F399A" w:rsidRDefault="00F43F0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руде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D6FF4" w14:textId="77777777" w:rsidR="00F43F0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C9A69" w14:textId="77777777" w:rsidR="00F43F07" w:rsidRPr="003F399A" w:rsidRDefault="00350026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1</w:t>
            </w:r>
            <w:r w:rsidR="00F43F07" w:rsidRPr="003F399A">
              <w:rPr>
                <w:rFonts w:ascii="Times New Roman" w:hAnsi="Times New Roman" w:cs="Times New Roman"/>
              </w:rPr>
              <w:t>0,00</w:t>
            </w:r>
          </w:p>
        </w:tc>
      </w:tr>
      <w:tr w:rsidR="00F43F07" w:rsidRPr="003F399A" w14:paraId="0B9B2FEA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48CC5" w14:textId="77777777" w:rsidR="00F43F07" w:rsidRPr="003F399A" w:rsidRDefault="00F43F07" w:rsidP="00F43F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 xml:space="preserve">     </w:t>
            </w:r>
            <w:r w:rsidRPr="003F399A">
              <w:rPr>
                <w:rFonts w:ascii="Times New Roman" w:hAnsi="Times New Roman" w:cs="Times New Roman"/>
              </w:rPr>
              <w:t>1.5</w:t>
            </w:r>
            <w:r w:rsidRPr="003F399A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927EC" w14:textId="77777777" w:rsidR="00F43F07" w:rsidRPr="003F399A" w:rsidRDefault="00F43F0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шљун</w:t>
            </w:r>
            <w:r w:rsidRPr="003F399A">
              <w:rPr>
                <w:rFonts w:ascii="Times New Roman" w:hAnsi="Times New Roman" w:cs="Times New Roman"/>
                <w:lang w:val="sr-Cyrl-RS"/>
              </w:rPr>
              <w:t>а</w:t>
            </w:r>
            <w:r w:rsidRPr="003F399A">
              <w:rPr>
                <w:rFonts w:ascii="Times New Roman" w:hAnsi="Times New Roman" w:cs="Times New Roman"/>
              </w:rPr>
              <w:t>к, песак и камени агрегати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D7814" w14:textId="77777777" w:rsidR="00F43F07" w:rsidRPr="003F399A" w:rsidRDefault="00177EB9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Latn-RS"/>
              </w:rPr>
              <w:t>m</w:t>
            </w:r>
            <w:r w:rsidRPr="003F399A">
              <w:rPr>
                <w:rFonts w:ascii="Times New Roman" w:hAnsi="Times New Roman" w:cs="Times New Roman"/>
                <w:vertAlign w:val="superscript"/>
                <w:lang w:val="sr-Latn-RS"/>
              </w:rPr>
              <w:t>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46DF5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8,00</w:t>
            </w:r>
          </w:p>
        </w:tc>
      </w:tr>
      <w:tr w:rsidR="00F43F07" w:rsidRPr="003F399A" w14:paraId="3FE77D65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9EAAA" w14:textId="77777777" w:rsidR="00F43F07" w:rsidRPr="003F399A" w:rsidRDefault="00F43F07" w:rsidP="00F43F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 xml:space="preserve">     1.6.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C609C" w14:textId="77777777" w:rsidR="00F43F07" w:rsidRPr="003F399A" w:rsidRDefault="00F84EB4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вештачка ђубрива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32D3E" w14:textId="77777777" w:rsidR="00F43F0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B84EF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20,00</w:t>
            </w:r>
          </w:p>
        </w:tc>
      </w:tr>
      <w:tr w:rsidR="00F43F07" w:rsidRPr="003F399A" w14:paraId="0F7EA5EE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26ADA" w14:textId="77777777" w:rsidR="00F43F07" w:rsidRPr="003F399A" w:rsidRDefault="00F43F07" w:rsidP="00F43F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 xml:space="preserve">     1.7.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9FAE5" w14:textId="77777777" w:rsidR="00F43F07" w:rsidRPr="003F399A" w:rsidRDefault="00F43F0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 xml:space="preserve">отпадни материјали </w:t>
            </w:r>
            <w:r w:rsidRPr="003F399A">
              <w:rPr>
                <w:rFonts w:ascii="Times New Roman" w:hAnsi="Times New Roman" w:cs="Times New Roman"/>
              </w:rPr>
              <w:t>и</w:t>
            </w:r>
            <w:r w:rsidRPr="003F399A">
              <w:rPr>
                <w:rFonts w:ascii="Times New Roman" w:hAnsi="Times New Roman" w:cs="Times New Roman"/>
                <w:lang w:val="sr-Cyrl-CS"/>
              </w:rPr>
              <w:t xml:space="preserve"> секундарне сировине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B0AE5" w14:textId="77777777" w:rsidR="00F43F0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DB5A8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20,00</w:t>
            </w:r>
          </w:p>
        </w:tc>
      </w:tr>
      <w:tr w:rsidR="00F43F07" w:rsidRPr="003F399A" w14:paraId="2C233DB5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06246" w14:textId="77777777" w:rsidR="00F43F07" w:rsidRPr="003F399A" w:rsidRDefault="00F43F07" w:rsidP="007230C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1.8.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6BD7E" w14:textId="77777777" w:rsidR="00F43F07" w:rsidRPr="003F399A" w:rsidRDefault="00F43F0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остали расути терети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06F1B" w14:textId="77777777" w:rsidR="00F43F0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31AAD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20,00</w:t>
            </w:r>
          </w:p>
        </w:tc>
      </w:tr>
      <w:tr w:rsidR="00F43F07" w:rsidRPr="003F399A" w14:paraId="41FC32AD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320F1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3B5BD" w14:textId="77777777" w:rsidR="00F43F07" w:rsidRPr="003F399A" w:rsidRDefault="00F43F0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генерални терети, комадна и пакована роба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FD4A0" w14:textId="77777777" w:rsidR="00F43F0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CC41B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24,00</w:t>
            </w:r>
          </w:p>
        </w:tc>
      </w:tr>
      <w:tr w:rsidR="00F43F07" w:rsidRPr="003F399A" w14:paraId="2AE7DA17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0DBDC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 xml:space="preserve">     2.1.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F4591" w14:textId="77777777" w:rsidR="00F43F07" w:rsidRPr="003F399A" w:rsidRDefault="00F43F0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дрво и материјали на бази дрвета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C7976" w14:textId="77777777" w:rsidR="00F43F0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C6DAA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24,00</w:t>
            </w:r>
          </w:p>
        </w:tc>
      </w:tr>
      <w:tr w:rsidR="00F43F07" w:rsidRPr="003F399A" w14:paraId="3625CCC2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67B33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 xml:space="preserve">     2.2.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11B02" w14:textId="77777777" w:rsidR="00F43F07" w:rsidRPr="003F399A" w:rsidRDefault="00F43F0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металуршки производи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60081" w14:textId="77777777" w:rsidR="00F43F0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E3A77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24,00</w:t>
            </w:r>
          </w:p>
        </w:tc>
      </w:tr>
      <w:tr w:rsidR="00F43F07" w:rsidRPr="003F399A" w14:paraId="22A5B013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D0D09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 xml:space="preserve">     2.3.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9F4F3" w14:textId="77777777" w:rsidR="00F43F07" w:rsidRPr="003F399A" w:rsidRDefault="00F43F0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остали генерални терети</w:t>
            </w:r>
            <w:r w:rsidR="00B262B8" w:rsidRPr="003F399A">
              <w:rPr>
                <w:rFonts w:ascii="Times New Roman" w:hAnsi="Times New Roman" w:cs="Times New Roman"/>
                <w:lang w:val="sr-Cyrl-CS"/>
              </w:rPr>
              <w:t>, комадна и пакована роба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6F095" w14:textId="77777777" w:rsidR="00F43F0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869F4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24,00</w:t>
            </w:r>
          </w:p>
        </w:tc>
      </w:tr>
      <w:tr w:rsidR="00F43F07" w:rsidRPr="003F399A" w14:paraId="599F7CEA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09B40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0B1A1" w14:textId="77777777" w:rsidR="00F43F07" w:rsidRPr="003F399A" w:rsidRDefault="00F43F0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конте</w:t>
            </w:r>
            <w:r w:rsidRPr="003F399A">
              <w:rPr>
                <w:rFonts w:ascii="Times New Roman" w:hAnsi="Times New Roman" w:cs="Times New Roman"/>
                <w:lang w:val="sr-Cyrl-CS"/>
              </w:rPr>
              <w:t>ј</w:t>
            </w:r>
            <w:r w:rsidRPr="003F399A">
              <w:rPr>
                <w:rFonts w:ascii="Times New Roman" w:hAnsi="Times New Roman" w:cs="Times New Roman"/>
              </w:rPr>
              <w:t>нери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B3CFC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</w:rPr>
              <w:t>TEU</w:t>
            </w:r>
            <w:r w:rsidR="00E1592B" w:rsidRPr="003F399A">
              <w:rPr>
                <w:rFonts w:ascii="Times New Roman" w:hAnsi="Times New Roman" w:cs="Times New Roman"/>
                <w:lang w:val="sr-Cyrl-RS"/>
              </w:rPr>
              <w:t>*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F850A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371,00</w:t>
            </w:r>
          </w:p>
        </w:tc>
      </w:tr>
      <w:tr w:rsidR="00F43F07" w:rsidRPr="003F399A" w14:paraId="3BBCBBE9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80442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83D5B" w14:textId="77777777" w:rsidR="00F43F07" w:rsidRPr="003F399A" w:rsidRDefault="00F43F0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п</w:t>
            </w:r>
            <w:r w:rsidRPr="003F399A">
              <w:rPr>
                <w:rFonts w:ascii="Times New Roman" w:hAnsi="Times New Roman" w:cs="Times New Roman"/>
              </w:rPr>
              <w:t>утничка возила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69CAF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возило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5AA23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20,00</w:t>
            </w:r>
          </w:p>
        </w:tc>
      </w:tr>
      <w:tr w:rsidR="00F43F07" w:rsidRPr="003F399A" w14:paraId="4AD5ADBB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1A027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9CF16" w14:textId="77777777" w:rsidR="00F43F07" w:rsidRPr="003F399A" w:rsidRDefault="00F43F0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т</w:t>
            </w:r>
            <w:r w:rsidRPr="003F399A">
              <w:rPr>
                <w:rFonts w:ascii="Times New Roman" w:hAnsi="Times New Roman" w:cs="Times New Roman"/>
              </w:rPr>
              <w:t>еретна возила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A4D72" w14:textId="77777777" w:rsidR="00F43F0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9C8B6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27,00</w:t>
            </w:r>
          </w:p>
        </w:tc>
      </w:tr>
      <w:tr w:rsidR="00F43F07" w:rsidRPr="003F399A" w14:paraId="4946FDDD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6C0F2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4A782" w14:textId="77777777" w:rsidR="00F43F07" w:rsidRPr="003F399A" w:rsidRDefault="00F43F0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нафта и нафтни деривати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AE46C" w14:textId="77777777" w:rsidR="00F43F0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9C493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20,00</w:t>
            </w:r>
          </w:p>
        </w:tc>
      </w:tr>
      <w:tr w:rsidR="00F43F07" w:rsidRPr="003F399A" w14:paraId="5946B398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5E58C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3F2AC" w14:textId="77777777" w:rsidR="00F43F07" w:rsidRPr="003F399A" w:rsidRDefault="00F43F0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т</w:t>
            </w:r>
            <w:r w:rsidRPr="003F399A">
              <w:rPr>
                <w:rFonts w:ascii="Times New Roman" w:hAnsi="Times New Roman" w:cs="Times New Roman"/>
              </w:rPr>
              <w:t>ечни терети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1568D" w14:textId="77777777" w:rsidR="00F43F0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21D32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20,00</w:t>
            </w:r>
          </w:p>
        </w:tc>
      </w:tr>
      <w:tr w:rsidR="00F43F07" w:rsidRPr="003F399A" w14:paraId="1CA949EB" w14:textId="77777777" w:rsidTr="00F05ED8">
        <w:tc>
          <w:tcPr>
            <w:tcW w:w="101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4C369" w14:textId="77777777" w:rsidR="00F43F07" w:rsidRPr="003F399A" w:rsidRDefault="00F43F07" w:rsidP="008C3B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 xml:space="preserve">                                               путнички </w:t>
            </w:r>
            <w:r w:rsidR="008C3B12" w:rsidRPr="003F399A">
              <w:rPr>
                <w:rFonts w:ascii="Times New Roman" w:hAnsi="Times New Roman" w:cs="Times New Roman"/>
                <w:lang w:val="sr-Cyrl-CS"/>
              </w:rPr>
              <w:t>саобраћај</w:t>
            </w:r>
          </w:p>
        </w:tc>
      </w:tr>
      <w:tr w:rsidR="00F43F07" w:rsidRPr="003F399A" w14:paraId="06949A17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58DBF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B95E8" w14:textId="77777777" w:rsidR="00F43F07" w:rsidRPr="003F399A" w:rsidRDefault="00F43F0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 xml:space="preserve">  путници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29DA0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путник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5F3BE" w14:textId="77777777" w:rsidR="00F43F07" w:rsidRPr="003F399A" w:rsidRDefault="00F43F0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120,00</w:t>
            </w:r>
          </w:p>
        </w:tc>
      </w:tr>
    </w:tbl>
    <w:p w14:paraId="0DE82493" w14:textId="77777777" w:rsidR="00655647" w:rsidRPr="003F399A" w:rsidRDefault="00E1592B" w:rsidP="006F3A00">
      <w:pPr>
        <w:widowControl w:val="0"/>
        <w:autoSpaceDE w:val="0"/>
        <w:autoSpaceDN w:val="0"/>
        <w:adjustRightInd w:val="0"/>
        <w:spacing w:before="32" w:after="0" w:line="241" w:lineRule="auto"/>
        <w:ind w:firstLine="5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  <w:lang w:val="sr-Cyrl-RS"/>
        </w:rPr>
      </w:pPr>
      <w:r w:rsidRPr="003F399A">
        <w:rPr>
          <w:rFonts w:ascii="Times New Roman" w:hAnsi="Times New Roman" w:cs="Times New Roman"/>
          <w:spacing w:val="-1"/>
          <w:sz w:val="18"/>
          <w:szCs w:val="18"/>
          <w:lang w:val="sr-Cyrl-RS"/>
        </w:rPr>
        <w:t>*</w:t>
      </w:r>
      <w:r w:rsidR="008C4996" w:rsidRPr="003F399A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="006F3A00" w:rsidRPr="003F399A">
        <w:rPr>
          <w:rStyle w:val="lat"/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TEU (Twenty-foot Equivalent Unit)</w:t>
      </w:r>
      <w:r w:rsidR="006F3A00" w:rsidRPr="003F399A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 је јединица за мерење броја транспортних контејнера различитих величина. Један </w:t>
      </w:r>
      <w:r w:rsidR="006F3A00" w:rsidRPr="003F399A">
        <w:rPr>
          <w:rStyle w:val="lat"/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TEU</w:t>
      </w:r>
      <w:r w:rsidR="006F3A00" w:rsidRPr="003F399A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 одговара </w:t>
      </w:r>
      <w:r w:rsidR="006F3A00" w:rsidRPr="003F399A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  <w:lang w:val="sr-Cyrl-RS"/>
        </w:rPr>
        <w:t xml:space="preserve"> д</w:t>
      </w:r>
      <w:r w:rsidR="006F3A00" w:rsidRPr="003F399A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имензијама </w:t>
      </w:r>
      <w:r w:rsidR="006F3A00" w:rsidRPr="003F399A">
        <w:rPr>
          <w:rStyle w:val="lat"/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ISO</w:t>
      </w:r>
      <w:r w:rsidR="006F3A00" w:rsidRPr="003F399A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 контејнера од 20 стопа</w:t>
      </w:r>
      <w:r w:rsidR="00D01C9A" w:rsidRPr="003F399A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  <w:lang w:val="sr-Cyrl-RS"/>
        </w:rPr>
        <w:t>.</w:t>
      </w:r>
    </w:p>
    <w:p w14:paraId="1DCFC211" w14:textId="77777777" w:rsidR="00F91C6E" w:rsidRPr="003F399A" w:rsidRDefault="00F91C6E" w:rsidP="006F3A00">
      <w:pPr>
        <w:widowControl w:val="0"/>
        <w:autoSpaceDE w:val="0"/>
        <w:autoSpaceDN w:val="0"/>
        <w:adjustRightInd w:val="0"/>
        <w:spacing w:before="32" w:after="0" w:line="241" w:lineRule="auto"/>
        <w:ind w:firstLine="5"/>
        <w:jc w:val="both"/>
        <w:rPr>
          <w:rFonts w:ascii="Times New Roman" w:hAnsi="Times New Roman" w:cs="Times New Roman"/>
          <w:spacing w:val="-1"/>
          <w:lang w:val="sr-Cyrl-RS"/>
        </w:rPr>
      </w:pPr>
    </w:p>
    <w:p w14:paraId="4654D586" w14:textId="77777777" w:rsidR="00655647" w:rsidRPr="003F399A" w:rsidRDefault="008C4996" w:rsidP="00F91C6E">
      <w:pPr>
        <w:widowControl w:val="0"/>
        <w:autoSpaceDE w:val="0"/>
        <w:autoSpaceDN w:val="0"/>
        <w:adjustRightInd w:val="0"/>
        <w:spacing w:before="32" w:after="0" w:line="241" w:lineRule="auto"/>
        <w:ind w:left="2335" w:hanging="1567"/>
        <w:rPr>
          <w:rFonts w:ascii="Times New Roman" w:hAnsi="Times New Roman" w:cs="Times New Roman"/>
        </w:rPr>
      </w:pPr>
      <w:r w:rsidRPr="003F399A">
        <w:rPr>
          <w:rFonts w:ascii="Times New Roman" w:hAnsi="Times New Roman" w:cs="Times New Roman"/>
          <w:spacing w:val="-1"/>
          <w:lang w:val="sr-Cyrl-RS"/>
        </w:rPr>
        <w:t>Табела 2.</w:t>
      </w:r>
      <w:r w:rsidR="00F91C6E" w:rsidRPr="003F399A">
        <w:rPr>
          <w:rFonts w:ascii="Times New Roman" w:hAnsi="Times New Roman" w:cs="Times New Roman"/>
          <w:spacing w:val="-1"/>
          <w:lang w:val="sr-Cyrl-RS"/>
        </w:rPr>
        <w:t xml:space="preserve"> </w:t>
      </w:r>
      <w:r w:rsidR="00655647" w:rsidRPr="003F399A">
        <w:rPr>
          <w:rFonts w:ascii="Times New Roman" w:hAnsi="Times New Roman" w:cs="Times New Roman"/>
          <w:spacing w:val="-1"/>
        </w:rPr>
        <w:t>ВИСИН</w:t>
      </w:r>
      <w:r w:rsidR="00655647" w:rsidRPr="003F399A">
        <w:rPr>
          <w:rFonts w:ascii="Times New Roman" w:hAnsi="Times New Roman" w:cs="Times New Roman"/>
        </w:rPr>
        <w:t>А</w:t>
      </w:r>
      <w:r w:rsidR="00655647" w:rsidRPr="003F399A">
        <w:rPr>
          <w:rFonts w:ascii="Times New Roman" w:hAnsi="Times New Roman" w:cs="Times New Roman"/>
          <w:spacing w:val="-1"/>
        </w:rPr>
        <w:t xml:space="preserve"> Н</w:t>
      </w:r>
      <w:r w:rsidR="00655647" w:rsidRPr="003F399A">
        <w:rPr>
          <w:rFonts w:ascii="Times New Roman" w:hAnsi="Times New Roman" w:cs="Times New Roman"/>
          <w:spacing w:val="1"/>
        </w:rPr>
        <w:t>А</w:t>
      </w:r>
      <w:r w:rsidR="00655647" w:rsidRPr="003F399A">
        <w:rPr>
          <w:rFonts w:ascii="Times New Roman" w:hAnsi="Times New Roman" w:cs="Times New Roman"/>
          <w:spacing w:val="-1"/>
        </w:rPr>
        <w:t>КНА</w:t>
      </w:r>
      <w:r w:rsidR="00655647" w:rsidRPr="003F399A">
        <w:rPr>
          <w:rFonts w:ascii="Times New Roman" w:hAnsi="Times New Roman" w:cs="Times New Roman"/>
        </w:rPr>
        <w:t>ДЕ ЗА</w:t>
      </w:r>
      <w:r w:rsidR="00655647" w:rsidRPr="003F399A">
        <w:rPr>
          <w:rFonts w:ascii="Times New Roman" w:hAnsi="Times New Roman" w:cs="Times New Roman"/>
          <w:spacing w:val="-1"/>
        </w:rPr>
        <w:t xml:space="preserve"> </w:t>
      </w:r>
      <w:r w:rsidR="00655647" w:rsidRPr="003F399A">
        <w:rPr>
          <w:rFonts w:ascii="Times New Roman" w:hAnsi="Times New Roman" w:cs="Times New Roman"/>
        </w:rPr>
        <w:t>У</w:t>
      </w:r>
      <w:r w:rsidR="00655647" w:rsidRPr="003F399A">
        <w:rPr>
          <w:rFonts w:ascii="Times New Roman" w:hAnsi="Times New Roman" w:cs="Times New Roman"/>
          <w:spacing w:val="-1"/>
        </w:rPr>
        <w:t>ПО</w:t>
      </w:r>
      <w:r w:rsidR="00655647" w:rsidRPr="003F399A">
        <w:rPr>
          <w:rFonts w:ascii="Times New Roman" w:hAnsi="Times New Roman" w:cs="Times New Roman"/>
          <w:spacing w:val="2"/>
        </w:rPr>
        <w:t>Т</w:t>
      </w:r>
      <w:r w:rsidR="00655647" w:rsidRPr="003F399A">
        <w:rPr>
          <w:rFonts w:ascii="Times New Roman" w:hAnsi="Times New Roman" w:cs="Times New Roman"/>
        </w:rPr>
        <w:t>Р</w:t>
      </w:r>
      <w:r w:rsidR="00655647" w:rsidRPr="003F399A">
        <w:rPr>
          <w:rFonts w:ascii="Times New Roman" w:hAnsi="Times New Roman" w:cs="Times New Roman"/>
          <w:spacing w:val="-1"/>
        </w:rPr>
        <w:t>Е</w:t>
      </w:r>
      <w:r w:rsidR="00655647" w:rsidRPr="003F399A">
        <w:rPr>
          <w:rFonts w:ascii="Times New Roman" w:hAnsi="Times New Roman" w:cs="Times New Roman"/>
        </w:rPr>
        <w:t xml:space="preserve">БУ </w:t>
      </w:r>
      <w:r w:rsidR="00655647" w:rsidRPr="003F399A">
        <w:rPr>
          <w:rFonts w:ascii="Times New Roman" w:hAnsi="Times New Roman" w:cs="Times New Roman"/>
          <w:spacing w:val="-1"/>
        </w:rPr>
        <w:t>О</w:t>
      </w:r>
      <w:r w:rsidR="00655647" w:rsidRPr="003F399A">
        <w:rPr>
          <w:rFonts w:ascii="Times New Roman" w:hAnsi="Times New Roman" w:cs="Times New Roman"/>
        </w:rPr>
        <w:t>БА</w:t>
      </w:r>
      <w:r w:rsidR="00655647" w:rsidRPr="003F399A">
        <w:rPr>
          <w:rFonts w:ascii="Times New Roman" w:hAnsi="Times New Roman" w:cs="Times New Roman"/>
          <w:spacing w:val="-2"/>
        </w:rPr>
        <w:t>Л</w:t>
      </w:r>
      <w:r w:rsidR="00655647" w:rsidRPr="003F399A">
        <w:rPr>
          <w:rFonts w:ascii="Times New Roman" w:hAnsi="Times New Roman" w:cs="Times New Roman"/>
        </w:rPr>
        <w:t xml:space="preserve">Е </w:t>
      </w:r>
      <w:r w:rsidR="00655647" w:rsidRPr="003F399A">
        <w:rPr>
          <w:rFonts w:ascii="Times New Roman" w:hAnsi="Times New Roman" w:cs="Times New Roman"/>
          <w:spacing w:val="-2"/>
        </w:rPr>
        <w:t>П</w:t>
      </w:r>
      <w:r w:rsidR="00655647" w:rsidRPr="003F399A">
        <w:rPr>
          <w:rFonts w:ascii="Times New Roman" w:hAnsi="Times New Roman" w:cs="Times New Roman"/>
        </w:rPr>
        <w:t>Р</w:t>
      </w:r>
      <w:r w:rsidR="00655647" w:rsidRPr="003F399A">
        <w:rPr>
          <w:rFonts w:ascii="Times New Roman" w:hAnsi="Times New Roman" w:cs="Times New Roman"/>
          <w:spacing w:val="-3"/>
        </w:rPr>
        <w:t>Е</w:t>
      </w:r>
      <w:r w:rsidR="00655647" w:rsidRPr="003F399A">
        <w:rPr>
          <w:rFonts w:ascii="Times New Roman" w:hAnsi="Times New Roman" w:cs="Times New Roman"/>
        </w:rPr>
        <w:t xml:space="preserve">МА </w:t>
      </w:r>
      <w:r w:rsidR="00655647" w:rsidRPr="003F399A">
        <w:rPr>
          <w:rFonts w:ascii="Times New Roman" w:hAnsi="Times New Roman" w:cs="Times New Roman"/>
          <w:spacing w:val="-1"/>
        </w:rPr>
        <w:t>В</w:t>
      </w:r>
      <w:r w:rsidR="00655647" w:rsidRPr="003F399A">
        <w:rPr>
          <w:rFonts w:ascii="Times New Roman" w:hAnsi="Times New Roman" w:cs="Times New Roman"/>
        </w:rPr>
        <w:t>Р</w:t>
      </w:r>
      <w:r w:rsidR="00655647" w:rsidRPr="003F399A">
        <w:rPr>
          <w:rFonts w:ascii="Times New Roman" w:hAnsi="Times New Roman" w:cs="Times New Roman"/>
          <w:spacing w:val="-1"/>
        </w:rPr>
        <w:t>С</w:t>
      </w:r>
      <w:r w:rsidR="00655647" w:rsidRPr="003F399A">
        <w:rPr>
          <w:rFonts w:ascii="Times New Roman" w:hAnsi="Times New Roman" w:cs="Times New Roman"/>
          <w:spacing w:val="2"/>
        </w:rPr>
        <w:t>Т</w:t>
      </w:r>
      <w:r w:rsidR="00655647" w:rsidRPr="003F399A">
        <w:rPr>
          <w:rFonts w:ascii="Times New Roman" w:hAnsi="Times New Roman" w:cs="Times New Roman"/>
        </w:rPr>
        <w:t>И</w:t>
      </w:r>
      <w:r w:rsidR="00655647" w:rsidRPr="003F399A">
        <w:rPr>
          <w:rFonts w:ascii="Times New Roman" w:hAnsi="Times New Roman" w:cs="Times New Roman"/>
          <w:spacing w:val="-1"/>
        </w:rPr>
        <w:t xml:space="preserve"> </w:t>
      </w:r>
      <w:r w:rsidR="00655647" w:rsidRPr="003F399A">
        <w:rPr>
          <w:rFonts w:ascii="Times New Roman" w:hAnsi="Times New Roman" w:cs="Times New Roman"/>
        </w:rPr>
        <w:t>Р</w:t>
      </w:r>
      <w:r w:rsidR="00655647" w:rsidRPr="003F399A">
        <w:rPr>
          <w:rFonts w:ascii="Times New Roman" w:hAnsi="Times New Roman" w:cs="Times New Roman"/>
          <w:spacing w:val="-1"/>
        </w:rPr>
        <w:t>О</w:t>
      </w:r>
      <w:r w:rsidR="00655647" w:rsidRPr="003F399A">
        <w:rPr>
          <w:rFonts w:ascii="Times New Roman" w:hAnsi="Times New Roman" w:cs="Times New Roman"/>
        </w:rPr>
        <w:t>Б</w:t>
      </w:r>
      <w:r w:rsidR="00655647" w:rsidRPr="003F399A">
        <w:rPr>
          <w:rFonts w:ascii="Times New Roman" w:hAnsi="Times New Roman" w:cs="Times New Roman"/>
          <w:spacing w:val="2"/>
        </w:rPr>
        <w:t>Е</w:t>
      </w:r>
      <w:r w:rsidR="00655647" w:rsidRPr="003F399A">
        <w:rPr>
          <w:rFonts w:ascii="Times New Roman" w:hAnsi="Times New Roman" w:cs="Times New Roman"/>
          <w:bCs/>
        </w:rPr>
        <w:t xml:space="preserve">, </w:t>
      </w:r>
      <w:r w:rsidR="00655647" w:rsidRPr="003F399A">
        <w:rPr>
          <w:rFonts w:ascii="Times New Roman" w:hAnsi="Times New Roman" w:cs="Times New Roman"/>
        </w:rPr>
        <w:t>ЗА</w:t>
      </w:r>
      <w:r w:rsidR="00655647" w:rsidRPr="003F399A">
        <w:rPr>
          <w:rFonts w:ascii="Times New Roman" w:hAnsi="Times New Roman" w:cs="Times New Roman"/>
          <w:spacing w:val="-1"/>
        </w:rPr>
        <w:t xml:space="preserve"> </w:t>
      </w:r>
      <w:r w:rsidR="00655647" w:rsidRPr="003F399A">
        <w:rPr>
          <w:rFonts w:ascii="Times New Roman" w:hAnsi="Times New Roman" w:cs="Times New Roman"/>
        </w:rPr>
        <w:t>Р</w:t>
      </w:r>
      <w:r w:rsidR="00655647" w:rsidRPr="003F399A">
        <w:rPr>
          <w:rFonts w:ascii="Times New Roman" w:hAnsi="Times New Roman" w:cs="Times New Roman"/>
          <w:spacing w:val="-4"/>
        </w:rPr>
        <w:t>О</w:t>
      </w:r>
      <w:r w:rsidR="00655647" w:rsidRPr="003F399A">
        <w:rPr>
          <w:rFonts w:ascii="Times New Roman" w:hAnsi="Times New Roman" w:cs="Times New Roman"/>
        </w:rPr>
        <w:t>БУ ДОМ</w:t>
      </w:r>
      <w:r w:rsidR="00655647" w:rsidRPr="003F399A">
        <w:rPr>
          <w:rFonts w:ascii="Times New Roman" w:hAnsi="Times New Roman" w:cs="Times New Roman"/>
          <w:spacing w:val="-1"/>
        </w:rPr>
        <w:t>А</w:t>
      </w:r>
      <w:r w:rsidR="00655647" w:rsidRPr="003F399A">
        <w:rPr>
          <w:rFonts w:ascii="Times New Roman" w:hAnsi="Times New Roman" w:cs="Times New Roman"/>
        </w:rPr>
        <w:t>Ћ</w:t>
      </w:r>
      <w:r w:rsidR="00655647" w:rsidRPr="003F399A">
        <w:rPr>
          <w:rFonts w:ascii="Times New Roman" w:hAnsi="Times New Roman" w:cs="Times New Roman"/>
          <w:spacing w:val="-1"/>
        </w:rPr>
        <w:t>Е</w:t>
      </w:r>
      <w:r w:rsidR="00655647" w:rsidRPr="003F399A">
        <w:rPr>
          <w:rFonts w:ascii="Times New Roman" w:hAnsi="Times New Roman" w:cs="Times New Roman"/>
        </w:rPr>
        <w:t xml:space="preserve">Г </w:t>
      </w:r>
      <w:r w:rsidR="00655647" w:rsidRPr="003F399A">
        <w:rPr>
          <w:rFonts w:ascii="Times New Roman" w:hAnsi="Times New Roman" w:cs="Times New Roman"/>
          <w:spacing w:val="-2"/>
        </w:rPr>
        <w:t>П</w:t>
      </w:r>
      <w:r w:rsidR="00655647" w:rsidRPr="003F399A">
        <w:rPr>
          <w:rFonts w:ascii="Times New Roman" w:hAnsi="Times New Roman" w:cs="Times New Roman"/>
          <w:spacing w:val="-1"/>
        </w:rPr>
        <w:t>О</w:t>
      </w:r>
      <w:r w:rsidR="00655647" w:rsidRPr="003F399A">
        <w:rPr>
          <w:rFonts w:ascii="Times New Roman" w:hAnsi="Times New Roman" w:cs="Times New Roman"/>
        </w:rPr>
        <w:t>Р</w:t>
      </w:r>
      <w:r w:rsidR="00655647" w:rsidRPr="003F399A">
        <w:rPr>
          <w:rFonts w:ascii="Times New Roman" w:hAnsi="Times New Roman" w:cs="Times New Roman"/>
          <w:spacing w:val="-1"/>
        </w:rPr>
        <w:t>ЕКЛ</w:t>
      </w:r>
      <w:r w:rsidR="00655647" w:rsidRPr="003F399A">
        <w:rPr>
          <w:rFonts w:ascii="Times New Roman" w:hAnsi="Times New Roman" w:cs="Times New Roman"/>
        </w:rPr>
        <w:t>А</w:t>
      </w:r>
      <w:r w:rsidR="00655647" w:rsidRPr="003F399A">
        <w:rPr>
          <w:rFonts w:ascii="Times New Roman" w:hAnsi="Times New Roman" w:cs="Times New Roman"/>
          <w:spacing w:val="-1"/>
        </w:rPr>
        <w:t xml:space="preserve"> НА</w:t>
      </w:r>
      <w:r w:rsidR="00655647" w:rsidRPr="003F399A">
        <w:rPr>
          <w:rFonts w:ascii="Times New Roman" w:hAnsi="Times New Roman" w:cs="Times New Roman"/>
        </w:rPr>
        <w:t>МЕЊ</w:t>
      </w:r>
      <w:r w:rsidR="00655647" w:rsidRPr="003F399A">
        <w:rPr>
          <w:rFonts w:ascii="Times New Roman" w:hAnsi="Times New Roman" w:cs="Times New Roman"/>
          <w:spacing w:val="-1"/>
        </w:rPr>
        <w:t>ЕН</w:t>
      </w:r>
      <w:r w:rsidR="00655647" w:rsidRPr="003F399A">
        <w:rPr>
          <w:rFonts w:ascii="Times New Roman" w:hAnsi="Times New Roman" w:cs="Times New Roman"/>
        </w:rPr>
        <w:t xml:space="preserve">У </w:t>
      </w:r>
      <w:r w:rsidR="00655647" w:rsidRPr="003F399A">
        <w:rPr>
          <w:rFonts w:ascii="Times New Roman" w:hAnsi="Times New Roman" w:cs="Times New Roman"/>
          <w:spacing w:val="-1"/>
        </w:rPr>
        <w:t>И</w:t>
      </w:r>
      <w:r w:rsidR="00655647" w:rsidRPr="003F399A">
        <w:rPr>
          <w:rFonts w:ascii="Times New Roman" w:hAnsi="Times New Roman" w:cs="Times New Roman"/>
        </w:rPr>
        <w:t>З</w:t>
      </w:r>
      <w:r w:rsidR="00655647" w:rsidRPr="003F399A">
        <w:rPr>
          <w:rFonts w:ascii="Times New Roman" w:hAnsi="Times New Roman" w:cs="Times New Roman"/>
          <w:spacing w:val="-1"/>
        </w:rPr>
        <w:t>ВО</w:t>
      </w:r>
      <w:r w:rsidR="00655647" w:rsidRPr="003F399A">
        <w:rPr>
          <w:rFonts w:ascii="Times New Roman" w:hAnsi="Times New Roman" w:cs="Times New Roman"/>
        </w:rPr>
        <w:t>ЗУ</w:t>
      </w:r>
    </w:p>
    <w:tbl>
      <w:tblPr>
        <w:tblW w:w="1019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0"/>
        <w:gridCol w:w="5814"/>
        <w:gridCol w:w="1679"/>
        <w:gridCol w:w="1800"/>
      </w:tblGrid>
      <w:tr w:rsidR="00655647" w:rsidRPr="003F399A" w14:paraId="7D3DB1CD" w14:textId="77777777" w:rsidTr="00A81D9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05D3B" w14:textId="076BDEFA" w:rsidR="00655647" w:rsidRPr="003F399A" w:rsidRDefault="005858F5" w:rsidP="00A81D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Р</w:t>
            </w:r>
            <w:r w:rsidR="00655647" w:rsidRPr="003F399A">
              <w:rPr>
                <w:rFonts w:ascii="Times New Roman" w:hAnsi="Times New Roman" w:cs="Times New Roman"/>
                <w:lang w:val="sr-Cyrl-CS"/>
              </w:rPr>
              <w:t>едни број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57B53" w14:textId="058E8843" w:rsidR="00655647" w:rsidRPr="003F399A" w:rsidRDefault="005858F5" w:rsidP="00A81D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Предмет</w:t>
            </w:r>
            <w:r w:rsidR="00655647" w:rsidRPr="003F399A">
              <w:rPr>
                <w:rFonts w:ascii="Times New Roman" w:hAnsi="Times New Roman" w:cs="Times New Roman"/>
              </w:rPr>
              <w:t xml:space="preserve"> за обрачун накнаде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8DF4B" w14:textId="62492F09" w:rsidR="00655647" w:rsidRPr="003F399A" w:rsidRDefault="005858F5" w:rsidP="00A81D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Основица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B064D" w14:textId="5113B967" w:rsidR="00655647" w:rsidRPr="003F399A" w:rsidRDefault="005858F5" w:rsidP="00A81D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И</w:t>
            </w:r>
            <w:r w:rsidR="00655647" w:rsidRPr="003F399A">
              <w:rPr>
                <w:rFonts w:ascii="Times New Roman" w:hAnsi="Times New Roman" w:cs="Times New Roman"/>
              </w:rPr>
              <w:t>знос</w:t>
            </w:r>
            <w:r w:rsidR="00655647" w:rsidRPr="003F399A">
              <w:rPr>
                <w:rFonts w:ascii="Times New Roman" w:hAnsi="Times New Roman" w:cs="Times New Roman"/>
                <w:lang w:val="sr-Cyrl-CS"/>
              </w:rPr>
              <w:t xml:space="preserve"> у </w:t>
            </w:r>
            <w:r w:rsidRPr="003F399A">
              <w:rPr>
                <w:rFonts w:ascii="Times New Roman" w:hAnsi="Times New Roman" w:cs="Times New Roman"/>
                <w:lang w:val="sr-Cyrl-CS"/>
              </w:rPr>
              <w:t>РСД</w:t>
            </w:r>
          </w:p>
        </w:tc>
      </w:tr>
      <w:tr w:rsidR="00655647" w:rsidRPr="003F399A" w14:paraId="697AF850" w14:textId="77777777" w:rsidTr="00F05ED8">
        <w:tc>
          <w:tcPr>
            <w:tcW w:w="101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B132A" w14:textId="77777777" w:rsidR="00655647" w:rsidRPr="003F399A" w:rsidRDefault="00655647" w:rsidP="008C3B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 xml:space="preserve">                                               теретни </w:t>
            </w:r>
            <w:r w:rsidR="008C3B12" w:rsidRPr="003F399A">
              <w:rPr>
                <w:rFonts w:ascii="Times New Roman" w:hAnsi="Times New Roman" w:cs="Times New Roman"/>
                <w:lang w:val="sr-Cyrl-CS"/>
              </w:rPr>
              <w:t>саобраћај</w:t>
            </w:r>
          </w:p>
        </w:tc>
      </w:tr>
      <w:tr w:rsidR="00655647" w:rsidRPr="003F399A" w14:paraId="49B184D9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50EE6" w14:textId="77777777" w:rsidR="00655647" w:rsidRPr="003F399A" w:rsidRDefault="0065564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94E5E" w14:textId="77777777" w:rsidR="00655647" w:rsidRPr="003F399A" w:rsidRDefault="0065564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р</w:t>
            </w:r>
            <w:r w:rsidRPr="003F399A">
              <w:rPr>
                <w:rFonts w:ascii="Times New Roman" w:hAnsi="Times New Roman" w:cs="Times New Roman"/>
              </w:rPr>
              <w:t>асути терети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04A8F" w14:textId="77777777" w:rsidR="00655647" w:rsidRPr="003F399A" w:rsidRDefault="00655647" w:rsidP="007230C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924B1" w14:textId="77777777" w:rsidR="00655647" w:rsidRPr="003F399A" w:rsidRDefault="00655647" w:rsidP="007230C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5647" w:rsidRPr="003F399A" w14:paraId="0D7B3279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425DE9" w14:textId="77777777" w:rsidR="00655647" w:rsidRPr="003F399A" w:rsidRDefault="00655647" w:rsidP="007230C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98EC2" w14:textId="77777777" w:rsidR="00655647" w:rsidRPr="003F399A" w:rsidRDefault="0065564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ж</w:t>
            </w:r>
            <w:r w:rsidRPr="003F399A">
              <w:rPr>
                <w:rFonts w:ascii="Times New Roman" w:hAnsi="Times New Roman" w:cs="Times New Roman"/>
                <w:lang w:val="sr-Cyrl-CS"/>
              </w:rPr>
              <w:t>итарице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67D85" w14:textId="77777777" w:rsidR="0065564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A375F" w14:textId="77777777" w:rsidR="00655647" w:rsidRPr="003F399A" w:rsidRDefault="00655647" w:rsidP="00F91C6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1</w:t>
            </w:r>
            <w:r w:rsidR="00F91C6E" w:rsidRPr="003F399A">
              <w:rPr>
                <w:rFonts w:ascii="Times New Roman" w:hAnsi="Times New Roman" w:cs="Times New Roman"/>
                <w:lang w:val="sr-Cyrl-RS"/>
              </w:rPr>
              <w:t>0</w:t>
            </w:r>
            <w:r w:rsidRPr="003F399A">
              <w:rPr>
                <w:rFonts w:ascii="Times New Roman" w:hAnsi="Times New Roman" w:cs="Times New Roman"/>
                <w:lang w:val="sr-Cyrl-RS"/>
              </w:rPr>
              <w:t>,00</w:t>
            </w:r>
          </w:p>
        </w:tc>
      </w:tr>
      <w:tr w:rsidR="00655647" w:rsidRPr="003F399A" w14:paraId="65657957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C0248" w14:textId="77777777" w:rsidR="00655647" w:rsidRPr="003F399A" w:rsidRDefault="00655647" w:rsidP="007230C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05214" w14:textId="77777777" w:rsidR="00655647" w:rsidRPr="003F399A" w:rsidRDefault="0065564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уљарице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9C5DF" w14:textId="77777777" w:rsidR="0065564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8D879" w14:textId="77777777" w:rsidR="00655647" w:rsidRPr="003F399A" w:rsidRDefault="0065564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17,00</w:t>
            </w:r>
          </w:p>
        </w:tc>
      </w:tr>
      <w:tr w:rsidR="00655647" w:rsidRPr="003F399A" w14:paraId="2D428C17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CE137" w14:textId="77777777" w:rsidR="00655647" w:rsidRPr="003F399A" w:rsidRDefault="00655647" w:rsidP="007230C7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 xml:space="preserve">     1.3.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8AFF5" w14:textId="77777777" w:rsidR="00655647" w:rsidRPr="003F399A" w:rsidRDefault="0065564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угаљ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30D98" w14:textId="77777777" w:rsidR="0065564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D390E" w14:textId="77777777" w:rsidR="00655647" w:rsidRPr="003F399A" w:rsidRDefault="0065564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17,00</w:t>
            </w:r>
          </w:p>
        </w:tc>
      </w:tr>
      <w:tr w:rsidR="00655647" w:rsidRPr="003F399A" w14:paraId="2E39747D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520D0" w14:textId="77777777" w:rsidR="00655647" w:rsidRPr="003F399A" w:rsidRDefault="00655647" w:rsidP="007230C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</w:rPr>
              <w:t>1</w:t>
            </w:r>
            <w:r w:rsidRPr="003F399A">
              <w:rPr>
                <w:rFonts w:ascii="Times New Roman" w:hAnsi="Times New Roman" w:cs="Times New Roman"/>
                <w:lang w:val="sr-Cyrl-CS"/>
              </w:rPr>
              <w:t>.4</w:t>
            </w:r>
            <w:r w:rsidRPr="003F39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8B492" w14:textId="77777777" w:rsidR="00655647" w:rsidRPr="003F399A" w:rsidRDefault="0065564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руде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447F0" w14:textId="77777777" w:rsidR="0065564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8A89D" w14:textId="77777777" w:rsidR="00655647" w:rsidRPr="003F399A" w:rsidRDefault="00B93F4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9</w:t>
            </w:r>
            <w:r w:rsidR="00655647" w:rsidRPr="003F399A">
              <w:rPr>
                <w:rFonts w:ascii="Times New Roman" w:hAnsi="Times New Roman" w:cs="Times New Roman"/>
                <w:lang w:val="sr-Cyrl-RS"/>
              </w:rPr>
              <w:t>,00</w:t>
            </w:r>
          </w:p>
        </w:tc>
      </w:tr>
      <w:tr w:rsidR="00655647" w:rsidRPr="003F399A" w14:paraId="397F9166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6B726" w14:textId="77777777" w:rsidR="00655647" w:rsidRPr="003F399A" w:rsidRDefault="0065564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 xml:space="preserve">     </w:t>
            </w:r>
            <w:r w:rsidRPr="003F399A">
              <w:rPr>
                <w:rFonts w:ascii="Times New Roman" w:hAnsi="Times New Roman" w:cs="Times New Roman"/>
              </w:rPr>
              <w:t>1.5</w:t>
            </w:r>
            <w:r w:rsidRPr="003F399A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D218A" w14:textId="77777777" w:rsidR="00655647" w:rsidRPr="003F399A" w:rsidRDefault="0065564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шљун</w:t>
            </w:r>
            <w:r w:rsidRPr="003F399A">
              <w:rPr>
                <w:rFonts w:ascii="Times New Roman" w:hAnsi="Times New Roman" w:cs="Times New Roman"/>
                <w:lang w:val="sr-Cyrl-RS"/>
              </w:rPr>
              <w:t>а</w:t>
            </w:r>
            <w:r w:rsidRPr="003F399A">
              <w:rPr>
                <w:rFonts w:ascii="Times New Roman" w:hAnsi="Times New Roman" w:cs="Times New Roman"/>
              </w:rPr>
              <w:t>к, песак и камени агрегати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CAB55" w14:textId="77777777" w:rsidR="00655647" w:rsidRPr="003F399A" w:rsidRDefault="00177EB9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Latn-RS"/>
              </w:rPr>
              <w:t>m</w:t>
            </w:r>
            <w:r w:rsidRPr="003F399A">
              <w:rPr>
                <w:rFonts w:ascii="Times New Roman" w:hAnsi="Times New Roman" w:cs="Times New Roman"/>
                <w:vertAlign w:val="superscript"/>
                <w:lang w:val="sr-Latn-RS"/>
              </w:rPr>
              <w:t>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5D3EB" w14:textId="77777777" w:rsidR="00655647" w:rsidRPr="003F399A" w:rsidRDefault="0065564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7,00</w:t>
            </w:r>
          </w:p>
        </w:tc>
      </w:tr>
      <w:tr w:rsidR="00655647" w:rsidRPr="003F399A" w14:paraId="3DF02F80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9C447" w14:textId="77777777" w:rsidR="00655647" w:rsidRPr="003F399A" w:rsidRDefault="0065564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 xml:space="preserve">     1.6.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BC9E9" w14:textId="77777777" w:rsidR="00655647" w:rsidRPr="003F399A" w:rsidRDefault="0065564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вештачка ђубрива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DBBB2" w14:textId="77777777" w:rsidR="0065564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68384" w14:textId="77777777" w:rsidR="00655647" w:rsidRPr="003F399A" w:rsidRDefault="0065564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17,00</w:t>
            </w:r>
          </w:p>
        </w:tc>
      </w:tr>
      <w:tr w:rsidR="00655647" w:rsidRPr="003F399A" w14:paraId="31E7349E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B2574" w14:textId="77777777" w:rsidR="00655647" w:rsidRPr="003F399A" w:rsidRDefault="0065564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 xml:space="preserve">     1.7.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8B8D2" w14:textId="77777777" w:rsidR="00655647" w:rsidRPr="003F399A" w:rsidRDefault="0065564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 xml:space="preserve">отпадни материјали </w:t>
            </w:r>
            <w:r w:rsidRPr="003F399A">
              <w:rPr>
                <w:rFonts w:ascii="Times New Roman" w:hAnsi="Times New Roman" w:cs="Times New Roman"/>
              </w:rPr>
              <w:t>и</w:t>
            </w:r>
            <w:r w:rsidRPr="003F399A">
              <w:rPr>
                <w:rFonts w:ascii="Times New Roman" w:hAnsi="Times New Roman" w:cs="Times New Roman"/>
                <w:lang w:val="sr-Cyrl-CS"/>
              </w:rPr>
              <w:t xml:space="preserve"> секундарне сировине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7166B" w14:textId="77777777" w:rsidR="0065564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407AD" w14:textId="77777777" w:rsidR="00655647" w:rsidRPr="003F399A" w:rsidRDefault="004B0809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17,00</w:t>
            </w:r>
          </w:p>
        </w:tc>
      </w:tr>
      <w:tr w:rsidR="00655647" w:rsidRPr="003F399A" w14:paraId="6B226D3E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A50CB" w14:textId="77777777" w:rsidR="00655647" w:rsidRPr="003F399A" w:rsidRDefault="00655647" w:rsidP="007230C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1.8.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A227D" w14:textId="77777777" w:rsidR="00655647" w:rsidRPr="003F399A" w:rsidRDefault="0065564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остали расути терети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9C55E" w14:textId="77777777" w:rsidR="0065564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56436" w14:textId="77777777" w:rsidR="00655647" w:rsidRPr="003F399A" w:rsidRDefault="004B0809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17,00</w:t>
            </w:r>
          </w:p>
        </w:tc>
      </w:tr>
      <w:tr w:rsidR="00655647" w:rsidRPr="003F399A" w14:paraId="5E48F495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5C6A8" w14:textId="77777777" w:rsidR="00655647" w:rsidRPr="003F399A" w:rsidRDefault="0065564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2DA80" w14:textId="77777777" w:rsidR="00655647" w:rsidRPr="003F399A" w:rsidRDefault="0065564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генерални терети, комадна и пакована роба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50E35" w14:textId="77777777" w:rsidR="0065564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ED972" w14:textId="77777777" w:rsidR="00655647" w:rsidRPr="003F399A" w:rsidRDefault="004B0809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22</w:t>
            </w:r>
            <w:r w:rsidR="00655647" w:rsidRPr="003F399A">
              <w:rPr>
                <w:rFonts w:ascii="Times New Roman" w:hAnsi="Times New Roman" w:cs="Times New Roman"/>
              </w:rPr>
              <w:t>,00</w:t>
            </w:r>
          </w:p>
        </w:tc>
      </w:tr>
      <w:tr w:rsidR="00655647" w:rsidRPr="003F399A" w14:paraId="65ADF3D5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BCFDF" w14:textId="77777777" w:rsidR="00655647" w:rsidRPr="003F399A" w:rsidRDefault="0065564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lastRenderedPageBreak/>
              <w:t xml:space="preserve">     2.1.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26C64" w14:textId="77777777" w:rsidR="00655647" w:rsidRPr="003F399A" w:rsidRDefault="0065564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дрво и материјали на бази дрвета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4EBA8" w14:textId="77777777" w:rsidR="0065564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14FC4" w14:textId="77777777" w:rsidR="00655647" w:rsidRPr="003F399A" w:rsidRDefault="004B0809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22</w:t>
            </w:r>
            <w:r w:rsidR="00655647" w:rsidRPr="003F399A">
              <w:rPr>
                <w:rFonts w:ascii="Times New Roman" w:hAnsi="Times New Roman" w:cs="Times New Roman"/>
                <w:lang w:val="sr-Cyrl-RS"/>
              </w:rPr>
              <w:t>,00</w:t>
            </w:r>
          </w:p>
        </w:tc>
      </w:tr>
      <w:tr w:rsidR="00655647" w:rsidRPr="003F399A" w14:paraId="5CBCBD75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02637" w14:textId="77777777" w:rsidR="00655647" w:rsidRPr="003F399A" w:rsidRDefault="0065564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 xml:space="preserve">     2.2.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70524" w14:textId="77777777" w:rsidR="00655647" w:rsidRPr="003F399A" w:rsidRDefault="0065564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металуршки производи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D04E8" w14:textId="77777777" w:rsidR="0065564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1EF0D" w14:textId="77777777" w:rsidR="00655647" w:rsidRPr="003F399A" w:rsidRDefault="004B0809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22</w:t>
            </w:r>
            <w:r w:rsidR="00655647" w:rsidRPr="003F399A">
              <w:rPr>
                <w:rFonts w:ascii="Times New Roman" w:hAnsi="Times New Roman" w:cs="Times New Roman"/>
                <w:lang w:val="sr-Cyrl-RS"/>
              </w:rPr>
              <w:t>,00</w:t>
            </w:r>
          </w:p>
        </w:tc>
      </w:tr>
      <w:tr w:rsidR="00655647" w:rsidRPr="003F399A" w14:paraId="186BB4FD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D1562" w14:textId="77777777" w:rsidR="00655647" w:rsidRPr="003F399A" w:rsidRDefault="0065564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 xml:space="preserve">     2.3.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A2F50" w14:textId="77777777" w:rsidR="00655647" w:rsidRPr="003F399A" w:rsidRDefault="0065564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остали генерални терети</w:t>
            </w:r>
            <w:r w:rsidR="00EC07A1" w:rsidRPr="003F399A">
              <w:rPr>
                <w:rFonts w:ascii="Times New Roman" w:hAnsi="Times New Roman" w:cs="Times New Roman"/>
                <w:lang w:val="sr-Cyrl-CS"/>
              </w:rPr>
              <w:t>, комадна и пакована роба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5DA50" w14:textId="77777777" w:rsidR="0065564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52F7D" w14:textId="77777777" w:rsidR="00655647" w:rsidRPr="003F399A" w:rsidRDefault="004B0809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22</w:t>
            </w:r>
            <w:r w:rsidR="00655647" w:rsidRPr="003F399A">
              <w:rPr>
                <w:rFonts w:ascii="Times New Roman" w:hAnsi="Times New Roman" w:cs="Times New Roman"/>
                <w:lang w:val="sr-Cyrl-RS"/>
              </w:rPr>
              <w:t>,00</w:t>
            </w:r>
          </w:p>
        </w:tc>
      </w:tr>
      <w:tr w:rsidR="00655647" w:rsidRPr="003F399A" w14:paraId="26449DE1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B1AEF" w14:textId="77777777" w:rsidR="00655647" w:rsidRPr="003F399A" w:rsidRDefault="0065564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5388A" w14:textId="77777777" w:rsidR="00655647" w:rsidRPr="003F399A" w:rsidRDefault="0065564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конте</w:t>
            </w:r>
            <w:r w:rsidRPr="003F399A">
              <w:rPr>
                <w:rFonts w:ascii="Times New Roman" w:hAnsi="Times New Roman" w:cs="Times New Roman"/>
                <w:lang w:val="sr-Cyrl-CS"/>
              </w:rPr>
              <w:t>ј</w:t>
            </w:r>
            <w:r w:rsidRPr="003F399A">
              <w:rPr>
                <w:rFonts w:ascii="Times New Roman" w:hAnsi="Times New Roman" w:cs="Times New Roman"/>
              </w:rPr>
              <w:t>нери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6C765" w14:textId="77777777" w:rsidR="00655647" w:rsidRPr="003F399A" w:rsidRDefault="0065564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TEU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C4F8C" w14:textId="77777777" w:rsidR="00655647" w:rsidRPr="003F399A" w:rsidRDefault="004B0809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334</w:t>
            </w:r>
            <w:r w:rsidR="00655647" w:rsidRPr="003F399A">
              <w:rPr>
                <w:rFonts w:ascii="Times New Roman" w:hAnsi="Times New Roman" w:cs="Times New Roman"/>
              </w:rPr>
              <w:t>,00</w:t>
            </w:r>
          </w:p>
        </w:tc>
      </w:tr>
      <w:tr w:rsidR="00655647" w:rsidRPr="003F399A" w14:paraId="09FD3D66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9897F" w14:textId="77777777" w:rsidR="00655647" w:rsidRPr="003F399A" w:rsidRDefault="0065564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C8EED" w14:textId="77777777" w:rsidR="00655647" w:rsidRPr="003F399A" w:rsidRDefault="0065564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п</w:t>
            </w:r>
            <w:r w:rsidRPr="003F399A">
              <w:rPr>
                <w:rFonts w:ascii="Times New Roman" w:hAnsi="Times New Roman" w:cs="Times New Roman"/>
              </w:rPr>
              <w:t>утничка возила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3E002" w14:textId="77777777" w:rsidR="00655647" w:rsidRPr="003F399A" w:rsidRDefault="0065564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возило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57243" w14:textId="77777777" w:rsidR="00655647" w:rsidRPr="003F399A" w:rsidRDefault="004B0809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18</w:t>
            </w:r>
            <w:r w:rsidR="00655647" w:rsidRPr="003F399A">
              <w:rPr>
                <w:rFonts w:ascii="Times New Roman" w:hAnsi="Times New Roman" w:cs="Times New Roman"/>
              </w:rPr>
              <w:t>,00</w:t>
            </w:r>
          </w:p>
        </w:tc>
      </w:tr>
      <w:tr w:rsidR="00655647" w:rsidRPr="003F399A" w14:paraId="1A10928D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9295A" w14:textId="77777777" w:rsidR="00655647" w:rsidRPr="003F399A" w:rsidRDefault="0065564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43D7B" w14:textId="77777777" w:rsidR="00655647" w:rsidRPr="003F399A" w:rsidRDefault="0065564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т</w:t>
            </w:r>
            <w:r w:rsidRPr="003F399A">
              <w:rPr>
                <w:rFonts w:ascii="Times New Roman" w:hAnsi="Times New Roman" w:cs="Times New Roman"/>
              </w:rPr>
              <w:t>еретна возила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78515" w14:textId="77777777" w:rsidR="0065564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9319A" w14:textId="77777777" w:rsidR="00655647" w:rsidRPr="003F399A" w:rsidRDefault="004B0809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24</w:t>
            </w:r>
            <w:r w:rsidR="00655647" w:rsidRPr="003F399A">
              <w:rPr>
                <w:rFonts w:ascii="Times New Roman" w:hAnsi="Times New Roman" w:cs="Times New Roman"/>
              </w:rPr>
              <w:t>,00</w:t>
            </w:r>
          </w:p>
        </w:tc>
      </w:tr>
      <w:tr w:rsidR="00655647" w:rsidRPr="003F399A" w14:paraId="67202453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2E825" w14:textId="77777777" w:rsidR="00655647" w:rsidRPr="003F399A" w:rsidRDefault="0065564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07A68" w14:textId="77777777" w:rsidR="00655647" w:rsidRPr="003F399A" w:rsidRDefault="0065564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нафта и нафтни деривати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4ACA4" w14:textId="77777777" w:rsidR="0065564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FE6A5" w14:textId="77777777" w:rsidR="00655647" w:rsidRPr="003F399A" w:rsidRDefault="004B0809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17</w:t>
            </w:r>
            <w:r w:rsidR="00655647" w:rsidRPr="003F399A">
              <w:rPr>
                <w:rFonts w:ascii="Times New Roman" w:hAnsi="Times New Roman" w:cs="Times New Roman"/>
              </w:rPr>
              <w:t>,00</w:t>
            </w:r>
          </w:p>
        </w:tc>
      </w:tr>
      <w:tr w:rsidR="00655647" w:rsidRPr="003F399A" w14:paraId="4A6EFDFB" w14:textId="77777777" w:rsidTr="00F05ED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E82EE" w14:textId="77777777" w:rsidR="00655647" w:rsidRPr="003F399A" w:rsidRDefault="00655647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1CB30" w14:textId="77777777" w:rsidR="00655647" w:rsidRPr="003F399A" w:rsidRDefault="00655647" w:rsidP="00723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т</w:t>
            </w:r>
            <w:r w:rsidRPr="003F399A">
              <w:rPr>
                <w:rFonts w:ascii="Times New Roman" w:hAnsi="Times New Roman" w:cs="Times New Roman"/>
              </w:rPr>
              <w:t>ечни терети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CCB67" w14:textId="77777777" w:rsidR="00655647" w:rsidRPr="003F399A" w:rsidRDefault="0000664D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3F586" w14:textId="77777777" w:rsidR="00655647" w:rsidRPr="003F399A" w:rsidRDefault="004B0809" w:rsidP="007230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</w:rPr>
              <w:t>17</w:t>
            </w:r>
            <w:r w:rsidR="00655647" w:rsidRPr="003F399A">
              <w:rPr>
                <w:rFonts w:ascii="Times New Roman" w:hAnsi="Times New Roman" w:cs="Times New Roman"/>
              </w:rPr>
              <w:t>,00</w:t>
            </w:r>
          </w:p>
        </w:tc>
      </w:tr>
    </w:tbl>
    <w:p w14:paraId="1F125A08" w14:textId="77777777" w:rsidR="00BA0452" w:rsidRPr="003F399A" w:rsidRDefault="00BA0452">
      <w:pPr>
        <w:rPr>
          <w:rFonts w:ascii="Times New Roman" w:hAnsi="Times New Roman" w:cs="Times New Roman"/>
          <w:lang w:val="sr-Cyrl-RS"/>
        </w:rPr>
      </w:pPr>
    </w:p>
    <w:p w14:paraId="1E14A233" w14:textId="77777777" w:rsidR="00531525" w:rsidRPr="003F399A" w:rsidRDefault="00531525">
      <w:pPr>
        <w:rPr>
          <w:rFonts w:ascii="Times New Roman" w:hAnsi="Times New Roman" w:cs="Times New Roman"/>
          <w:lang w:val="sr-Cyrl-RS"/>
        </w:rPr>
      </w:pPr>
    </w:p>
    <w:p w14:paraId="189F4856" w14:textId="77777777" w:rsidR="008C4996" w:rsidRPr="003F399A" w:rsidRDefault="008C4996" w:rsidP="00531525">
      <w:pPr>
        <w:rPr>
          <w:rFonts w:ascii="Times New Roman" w:hAnsi="Times New Roman" w:cs="Times New Roman"/>
          <w:bCs/>
          <w:lang w:val="sr-Latn-CS"/>
        </w:rPr>
      </w:pPr>
      <w:r w:rsidRPr="003F399A">
        <w:rPr>
          <w:rFonts w:ascii="Times New Roman" w:hAnsi="Times New Roman" w:cs="Times New Roman"/>
          <w:lang w:val="sr-Cyrl-CS"/>
        </w:rPr>
        <w:t>Табела</w:t>
      </w:r>
      <w:r w:rsidRPr="003F399A">
        <w:rPr>
          <w:rFonts w:ascii="Times New Roman" w:hAnsi="Times New Roman" w:cs="Times New Roman"/>
          <w:lang w:val="sr-Latn-CS"/>
        </w:rPr>
        <w:t xml:space="preserve"> </w:t>
      </w:r>
      <w:r w:rsidR="002A5BA7" w:rsidRPr="003F399A">
        <w:rPr>
          <w:rFonts w:ascii="Times New Roman" w:hAnsi="Times New Roman" w:cs="Times New Roman"/>
          <w:lang w:val="sr-Cyrl-CS"/>
        </w:rPr>
        <w:t>3</w:t>
      </w:r>
      <w:r w:rsidRPr="003F399A">
        <w:rPr>
          <w:rFonts w:ascii="Times New Roman" w:hAnsi="Times New Roman" w:cs="Times New Roman"/>
          <w:lang w:val="sr-Latn-CS"/>
        </w:rPr>
        <w:t>.</w:t>
      </w:r>
      <w:r w:rsidR="00531525" w:rsidRPr="003F399A">
        <w:rPr>
          <w:rFonts w:ascii="Times New Roman" w:hAnsi="Times New Roman" w:cs="Times New Roman"/>
          <w:lang w:val="sr-Cyrl-RS"/>
        </w:rPr>
        <w:t xml:space="preserve"> </w:t>
      </w:r>
      <w:r w:rsidRPr="003F399A">
        <w:rPr>
          <w:rFonts w:ascii="Times New Roman" w:hAnsi="Times New Roman" w:cs="Times New Roman"/>
          <w:bCs/>
          <w:lang w:val="sr-Cyrl-CS"/>
        </w:rPr>
        <w:t>ВИСИНА НАКНАДЕ</w:t>
      </w:r>
      <w:r w:rsidRPr="003F399A">
        <w:rPr>
          <w:rFonts w:ascii="Times New Roman" w:hAnsi="Times New Roman" w:cs="Times New Roman"/>
          <w:bCs/>
          <w:lang w:val="sr-Latn-CS"/>
        </w:rPr>
        <w:t xml:space="preserve"> </w:t>
      </w:r>
      <w:r w:rsidRPr="003F399A">
        <w:rPr>
          <w:rFonts w:ascii="Times New Roman" w:hAnsi="Times New Roman" w:cs="Times New Roman"/>
          <w:bCs/>
          <w:lang w:val="sr-Cyrl-CS"/>
        </w:rPr>
        <w:t>ЗА</w:t>
      </w:r>
      <w:r w:rsidRPr="003F399A">
        <w:rPr>
          <w:rFonts w:ascii="Times New Roman" w:hAnsi="Times New Roman" w:cs="Times New Roman"/>
          <w:bCs/>
          <w:lang w:val="sr-Latn-CS"/>
        </w:rPr>
        <w:t xml:space="preserve"> </w:t>
      </w:r>
      <w:r w:rsidRPr="003F399A">
        <w:rPr>
          <w:rFonts w:ascii="Times New Roman" w:hAnsi="Times New Roman" w:cs="Times New Roman"/>
          <w:bCs/>
          <w:lang w:val="sr-Cyrl-CS"/>
        </w:rPr>
        <w:t>ПРИСТАЈАЊЕ</w:t>
      </w:r>
      <w:r w:rsidRPr="003F399A">
        <w:rPr>
          <w:rFonts w:ascii="Times New Roman" w:hAnsi="Times New Roman" w:cs="Times New Roman"/>
          <w:bCs/>
          <w:lang w:val="sr-Latn-CS"/>
        </w:rPr>
        <w:t xml:space="preserve"> </w:t>
      </w:r>
      <w:r w:rsidR="00451560" w:rsidRPr="003F399A">
        <w:rPr>
          <w:rFonts w:ascii="Times New Roman" w:hAnsi="Times New Roman" w:cs="Times New Roman"/>
          <w:color w:val="000000"/>
          <w:lang w:val="sr-Cyrl-CS"/>
        </w:rPr>
        <w:t>ПЛОВИЛА</w:t>
      </w:r>
    </w:p>
    <w:tbl>
      <w:tblPr>
        <w:tblW w:w="1019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53"/>
        <w:gridCol w:w="3240"/>
        <w:gridCol w:w="4500"/>
        <w:gridCol w:w="1800"/>
      </w:tblGrid>
      <w:tr w:rsidR="005858F5" w:rsidRPr="003F399A" w14:paraId="162DDE0D" w14:textId="77777777" w:rsidTr="00F822B2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EAE088" w14:textId="6C5CCCF7" w:rsidR="005858F5" w:rsidRPr="003F399A" w:rsidRDefault="005858F5" w:rsidP="00F822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Ред. број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6BB7F" w14:textId="16EAB9E9" w:rsidR="005858F5" w:rsidRPr="003F399A" w:rsidRDefault="005858F5" w:rsidP="00F822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Предмет накнаде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3D013" w14:textId="68335CC3" w:rsidR="005858F5" w:rsidRPr="003F399A" w:rsidRDefault="005858F5" w:rsidP="00F822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О</w:t>
            </w:r>
            <w:r w:rsidRPr="003F399A">
              <w:rPr>
                <w:rFonts w:ascii="Times New Roman" w:hAnsi="Times New Roman" w:cs="Times New Roman"/>
              </w:rPr>
              <w:t>снов</w:t>
            </w:r>
            <w:r w:rsidRPr="003F399A">
              <w:rPr>
                <w:rFonts w:ascii="Times New Roman" w:hAnsi="Times New Roman" w:cs="Times New Roman"/>
                <w:lang w:val="sr-Cyrl-CS"/>
              </w:rPr>
              <w:t>ица</w:t>
            </w:r>
            <w:r w:rsidRPr="003F399A">
              <w:rPr>
                <w:rFonts w:ascii="Times New Roman" w:hAnsi="Times New Roman" w:cs="Times New Roman"/>
              </w:rPr>
              <w:t xml:space="preserve"> за обрачун </w:t>
            </w:r>
            <w:r w:rsidRPr="003F399A">
              <w:rPr>
                <w:rFonts w:ascii="Times New Roman" w:hAnsi="Times New Roman" w:cs="Times New Roman"/>
                <w:lang w:val="sr-Cyrl-RS"/>
              </w:rPr>
              <w:t>накнаде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25A0B" w14:textId="77777777" w:rsidR="005858F5" w:rsidRPr="003F399A" w:rsidRDefault="005858F5" w:rsidP="00F822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Висина накнаде</w:t>
            </w:r>
          </w:p>
          <w:p w14:paraId="57453C79" w14:textId="5099F09F" w:rsidR="005858F5" w:rsidRPr="003F399A" w:rsidRDefault="005858F5" w:rsidP="00F82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(</w:t>
            </w:r>
            <w:r w:rsidR="00350DCC" w:rsidRPr="003F399A">
              <w:rPr>
                <w:rFonts w:ascii="Times New Roman" w:hAnsi="Times New Roman" w:cs="Times New Roman"/>
                <w:lang w:val="sr-Cyrl-RS"/>
              </w:rPr>
              <w:t>РСД</w:t>
            </w:r>
            <w:r w:rsidRPr="003F399A">
              <w:rPr>
                <w:rFonts w:ascii="Times New Roman" w:hAnsi="Times New Roman" w:cs="Times New Roman"/>
                <w:lang w:val="sr-Cyrl-RS"/>
              </w:rPr>
              <w:t>/јед. мере)</w:t>
            </w:r>
          </w:p>
        </w:tc>
      </w:tr>
      <w:tr w:rsidR="005858F5" w:rsidRPr="003F399A" w14:paraId="57371C94" w14:textId="77777777" w:rsidTr="005858F5">
        <w:trPr>
          <w:trHeight w:val="555"/>
        </w:trPr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36F3DA4" w14:textId="509940FE" w:rsidR="005858F5" w:rsidRPr="003F399A" w:rsidRDefault="005858F5" w:rsidP="005858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1.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AC685E" w14:textId="5EB4A6C8" w:rsidR="005858F5" w:rsidRPr="003F399A" w:rsidRDefault="005858F5" w:rsidP="003B7836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 xml:space="preserve">бродови </w:t>
            </w:r>
            <w:r w:rsidRPr="003F399A">
              <w:rPr>
                <w:rFonts w:ascii="Times New Roman" w:hAnsi="Times New Roman" w:cs="Times New Roman"/>
              </w:rPr>
              <w:t>за превоз терета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CE194" w14:textId="77777777" w:rsidR="005858F5" w:rsidRPr="003F399A" w:rsidRDefault="005858F5" w:rsidP="003B7836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 xml:space="preserve">1) </w:t>
            </w:r>
            <w:r w:rsidRPr="003F399A">
              <w:rPr>
                <w:rFonts w:ascii="Times New Roman" w:hAnsi="Times New Roman" w:cs="Times New Roman"/>
                <w:lang w:val="sr-Cyrl-RS"/>
              </w:rPr>
              <w:t>носивост</w:t>
            </w:r>
            <w:r w:rsidRPr="003F399A">
              <w:rPr>
                <w:rFonts w:ascii="Times New Roman" w:hAnsi="Times New Roman" w:cs="Times New Roman"/>
                <w:lang w:val="sr-Cyrl-CS"/>
              </w:rPr>
              <w:t xml:space="preserve"> за самоходне бродове (</w:t>
            </w:r>
            <w:r w:rsidRPr="003F399A">
              <w:rPr>
                <w:rFonts w:ascii="Times New Roman" w:hAnsi="Times New Roman" w:cs="Times New Roman"/>
              </w:rPr>
              <w:t>t</w:t>
            </w:r>
            <w:r w:rsidRPr="003F399A">
              <w:rPr>
                <w:rFonts w:ascii="Times New Roman" w:hAnsi="Times New Roman" w:cs="Times New Roman"/>
                <w:lang w:val="sr-Cyrl-CS"/>
              </w:rPr>
              <w:t>), као и</w:t>
            </w:r>
            <w:r w:rsidRPr="003F399A">
              <w:rPr>
                <w:rFonts w:ascii="Times New Roman" w:hAnsi="Times New Roman" w:cs="Times New Roman"/>
                <w:color w:val="000000"/>
              </w:rPr>
              <w:t xml:space="preserve"> време проведено у луци на укрцавању и/или искрцавању терета</w:t>
            </w:r>
            <w:r w:rsidRPr="003F399A">
              <w:rPr>
                <w:rFonts w:ascii="Times New Roman" w:hAnsi="Times New Roman" w:cs="Times New Roman"/>
                <w:color w:val="000000"/>
                <w:lang w:val="sr-Cyrl-RS"/>
              </w:rPr>
              <w:t xml:space="preserve"> - </w:t>
            </w:r>
            <w:r w:rsidRPr="003F399A">
              <w:rPr>
                <w:rFonts w:ascii="Times New Roman" w:hAnsi="Times New Roman" w:cs="Times New Roman"/>
                <w:lang w:val="sr-Cyrl-CS"/>
              </w:rPr>
              <w:t>недељива 24 сата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68EF5" w14:textId="77777777" w:rsidR="005858F5" w:rsidRPr="003F399A" w:rsidRDefault="005858F5" w:rsidP="003B7836">
            <w:pPr>
              <w:pStyle w:val="t-9-8-bez-uvl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3F399A">
              <w:rPr>
                <w:sz w:val="22"/>
                <w:szCs w:val="22"/>
              </w:rPr>
              <w:t>4,00</w:t>
            </w:r>
            <w:r w:rsidRPr="003F399A">
              <w:rPr>
                <w:sz w:val="22"/>
                <w:szCs w:val="22"/>
                <w:lang w:val="sr-Cyrl-CS"/>
              </w:rPr>
              <w:t xml:space="preserve"> </w:t>
            </w:r>
          </w:p>
        </w:tc>
      </w:tr>
      <w:tr w:rsidR="005858F5" w:rsidRPr="003F399A" w14:paraId="7FE8AB7C" w14:textId="77777777" w:rsidTr="005858F5">
        <w:trPr>
          <w:trHeight w:val="555"/>
        </w:trPr>
        <w:tc>
          <w:tcPr>
            <w:tcW w:w="65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D2BB0F" w14:textId="77777777" w:rsidR="005858F5" w:rsidRPr="003F399A" w:rsidRDefault="005858F5" w:rsidP="005858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02FDB" w14:textId="6D9CA780" w:rsidR="005858F5" w:rsidRPr="003F399A" w:rsidRDefault="005858F5" w:rsidP="003B7836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8D973" w14:textId="77777777" w:rsidR="005858F5" w:rsidRPr="003F399A" w:rsidRDefault="005858F5" w:rsidP="003B7836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 xml:space="preserve">2) снага погонског/их мотора по </w:t>
            </w:r>
            <w:r w:rsidRPr="003F399A">
              <w:rPr>
                <w:rFonts w:ascii="Times New Roman" w:hAnsi="Times New Roman" w:cs="Times New Roman"/>
                <w:lang w:val="sr-Latn-CS"/>
              </w:rPr>
              <w:t>kW</w:t>
            </w:r>
            <w:r w:rsidRPr="003F399A">
              <w:rPr>
                <w:rFonts w:ascii="Times New Roman" w:hAnsi="Times New Roman" w:cs="Times New Roman"/>
                <w:lang w:val="sr-Cyrl-CS"/>
              </w:rPr>
              <w:t xml:space="preserve"> за потискиваче и тегљаче, као и</w:t>
            </w:r>
            <w:r w:rsidRPr="003F399A">
              <w:rPr>
                <w:rFonts w:ascii="Times New Roman" w:hAnsi="Times New Roman" w:cs="Times New Roman"/>
                <w:color w:val="000000"/>
                <w:lang w:val="sr-Cyrl-CS"/>
              </w:rPr>
              <w:t xml:space="preserve"> време проведено у луци на укрцавању и/или искрцавању терета</w:t>
            </w:r>
            <w:r w:rsidRPr="003F399A">
              <w:rPr>
                <w:rFonts w:ascii="Times New Roman" w:hAnsi="Times New Roman" w:cs="Times New Roman"/>
                <w:color w:val="000000"/>
                <w:lang w:val="sr-Cyrl-RS"/>
              </w:rPr>
              <w:t xml:space="preserve"> - </w:t>
            </w:r>
            <w:r w:rsidRPr="003F399A">
              <w:rPr>
                <w:rFonts w:ascii="Times New Roman" w:hAnsi="Times New Roman" w:cs="Times New Roman"/>
                <w:lang w:val="sr-Cyrl-CS"/>
              </w:rPr>
              <w:t>недељива 24 сата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AD20B" w14:textId="77777777" w:rsidR="005858F5" w:rsidRPr="003F399A" w:rsidRDefault="005858F5" w:rsidP="003B78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4,00</w:t>
            </w:r>
            <w:r w:rsidRPr="003F399A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5858F5" w:rsidRPr="003F399A" w14:paraId="3483952B" w14:textId="77777777" w:rsidTr="005858F5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EDF1AA" w14:textId="225F3DD2" w:rsidR="005858F5" w:rsidRPr="003F399A" w:rsidRDefault="005858F5" w:rsidP="005858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7BCCB" w14:textId="085EF51C" w:rsidR="005858F5" w:rsidRPr="003F399A" w:rsidRDefault="005858F5" w:rsidP="003B7836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путнички бродови са кабинама</w:t>
            </w:r>
            <w:r w:rsidRPr="003F399A">
              <w:rPr>
                <w:rFonts w:ascii="Times New Roman" w:hAnsi="Times New Roman" w:cs="Times New Roman"/>
                <w:lang w:val="sr-Latn-CS"/>
              </w:rPr>
              <w:t xml:space="preserve">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289CA" w14:textId="77777777" w:rsidR="005858F5" w:rsidRPr="003F399A" w:rsidRDefault="005858F5" w:rsidP="003B7836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дужина брода преко свега у метрима (</w:t>
            </w:r>
            <w:r w:rsidRPr="003F399A">
              <w:rPr>
                <w:rFonts w:ascii="Times New Roman" w:hAnsi="Times New Roman" w:cs="Times New Roman"/>
              </w:rPr>
              <w:t>m</w:t>
            </w:r>
            <w:r w:rsidRPr="003F399A">
              <w:rPr>
                <w:rFonts w:ascii="Times New Roman" w:hAnsi="Times New Roman" w:cs="Times New Roman"/>
                <w:lang w:val="sr-Cyrl-RS"/>
              </w:rPr>
              <w:t>)</w:t>
            </w:r>
            <w:r w:rsidRPr="003F399A">
              <w:rPr>
                <w:rFonts w:ascii="Times New Roman" w:hAnsi="Times New Roman" w:cs="Times New Roman"/>
                <w:lang w:val="sr-Cyrl-CS"/>
              </w:rPr>
              <w:t>, као и време проведено у луци или пристаништу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D069D" w14:textId="77777777" w:rsidR="005858F5" w:rsidRPr="003F399A" w:rsidRDefault="005858F5" w:rsidP="003B78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2,00</w:t>
            </w:r>
            <w:r w:rsidRPr="003F399A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</w:tr>
    </w:tbl>
    <w:p w14:paraId="36FE6E2F" w14:textId="77777777" w:rsidR="008C4996" w:rsidRPr="003F399A" w:rsidRDefault="008C4996" w:rsidP="008C4996">
      <w:pPr>
        <w:rPr>
          <w:rFonts w:ascii="Times New Roman" w:hAnsi="Times New Roman" w:cs="Times New Roman"/>
          <w:bCs/>
          <w:lang w:val="sr-Cyrl-CS"/>
        </w:rPr>
      </w:pPr>
    </w:p>
    <w:p w14:paraId="59D5D990" w14:textId="48BF5DC5" w:rsidR="008C4996" w:rsidRPr="003F399A" w:rsidRDefault="008C4996" w:rsidP="00531525">
      <w:pPr>
        <w:rPr>
          <w:rFonts w:ascii="Times New Roman" w:hAnsi="Times New Roman" w:cs="Times New Roman"/>
          <w:bCs/>
          <w:lang w:val="sr-Cyrl-CS"/>
        </w:rPr>
      </w:pPr>
      <w:r w:rsidRPr="003F399A">
        <w:rPr>
          <w:rFonts w:ascii="Times New Roman" w:hAnsi="Times New Roman" w:cs="Times New Roman"/>
          <w:lang w:val="sr-Cyrl-CS"/>
        </w:rPr>
        <w:t>Табела</w:t>
      </w:r>
      <w:r w:rsidRPr="003F399A">
        <w:rPr>
          <w:rFonts w:ascii="Times New Roman" w:hAnsi="Times New Roman" w:cs="Times New Roman"/>
          <w:lang w:val="sr-Latn-CS"/>
        </w:rPr>
        <w:t xml:space="preserve"> </w:t>
      </w:r>
      <w:r w:rsidR="002A5BA7" w:rsidRPr="003F399A">
        <w:rPr>
          <w:rFonts w:ascii="Times New Roman" w:hAnsi="Times New Roman" w:cs="Times New Roman"/>
          <w:lang w:val="sr-Cyrl-CS"/>
        </w:rPr>
        <w:t>4</w:t>
      </w:r>
      <w:r w:rsidRPr="003F399A">
        <w:rPr>
          <w:rFonts w:ascii="Times New Roman" w:hAnsi="Times New Roman" w:cs="Times New Roman"/>
          <w:lang w:val="sr-Latn-CS"/>
        </w:rPr>
        <w:t>.</w:t>
      </w:r>
      <w:r w:rsidR="00531525" w:rsidRPr="003F399A">
        <w:rPr>
          <w:rFonts w:ascii="Times New Roman" w:hAnsi="Times New Roman" w:cs="Times New Roman"/>
          <w:lang w:val="sr-Cyrl-RS"/>
        </w:rPr>
        <w:t xml:space="preserve"> </w:t>
      </w:r>
      <w:r w:rsidR="00451560" w:rsidRPr="003F399A">
        <w:rPr>
          <w:rFonts w:ascii="Times New Roman" w:hAnsi="Times New Roman" w:cs="Times New Roman"/>
          <w:bCs/>
          <w:lang w:val="sr-Cyrl-CS"/>
        </w:rPr>
        <w:t>ВИСИНА НАКНАДЕ ЗА ЛЕЖАРИНУ</w:t>
      </w:r>
      <w:r w:rsidR="0043756B" w:rsidRPr="003F399A">
        <w:rPr>
          <w:rFonts w:ascii="Times New Roman" w:hAnsi="Times New Roman" w:cs="Times New Roman"/>
          <w:bCs/>
          <w:lang w:val="sr-Cyrl-CS"/>
        </w:rPr>
        <w:t xml:space="preserve"> ПЛОВИЛА</w:t>
      </w:r>
      <w:r w:rsidRPr="003F399A">
        <w:rPr>
          <w:rStyle w:val="apple-style-span"/>
          <w:rFonts w:ascii="Times New Roman" w:hAnsi="Times New Roman" w:cs="Times New Roman"/>
          <w:color w:val="000000"/>
          <w:lang w:val="sr-Cyrl-CS"/>
        </w:rPr>
        <w:t xml:space="preserve"> </w:t>
      </w:r>
    </w:p>
    <w:tbl>
      <w:tblPr>
        <w:tblW w:w="1017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30"/>
        <w:gridCol w:w="3240"/>
        <w:gridCol w:w="4500"/>
        <w:gridCol w:w="1800"/>
      </w:tblGrid>
      <w:tr w:rsidR="005858F5" w:rsidRPr="003F399A" w14:paraId="213D2D37" w14:textId="77777777" w:rsidTr="00F822B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1CD7F" w14:textId="7701895B" w:rsidR="005858F5" w:rsidRPr="003F399A" w:rsidRDefault="005858F5" w:rsidP="00F822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Ред. број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85701" w14:textId="02D68A61" w:rsidR="005858F5" w:rsidRPr="003F399A" w:rsidRDefault="00350DCC" w:rsidP="00F822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Предмет накнаде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FEBE91" w14:textId="33A11B78" w:rsidR="005858F5" w:rsidRPr="003F399A" w:rsidRDefault="005858F5" w:rsidP="00F822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О</w:t>
            </w:r>
            <w:r w:rsidRPr="003F399A">
              <w:rPr>
                <w:rFonts w:ascii="Times New Roman" w:hAnsi="Times New Roman" w:cs="Times New Roman"/>
              </w:rPr>
              <w:t>снов</w:t>
            </w:r>
            <w:r w:rsidRPr="003F399A">
              <w:rPr>
                <w:rFonts w:ascii="Times New Roman" w:hAnsi="Times New Roman" w:cs="Times New Roman"/>
                <w:lang w:val="sr-Cyrl-CS"/>
              </w:rPr>
              <w:t>ица</w:t>
            </w:r>
            <w:r w:rsidRPr="003F399A">
              <w:rPr>
                <w:rFonts w:ascii="Times New Roman" w:hAnsi="Times New Roman" w:cs="Times New Roman"/>
              </w:rPr>
              <w:t xml:space="preserve"> за обрачун </w:t>
            </w:r>
            <w:r w:rsidRPr="003F399A">
              <w:rPr>
                <w:rFonts w:ascii="Times New Roman" w:hAnsi="Times New Roman" w:cs="Times New Roman"/>
                <w:lang w:val="sr-Cyrl-RS"/>
              </w:rPr>
              <w:t>накнаде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1AE98" w14:textId="77777777" w:rsidR="005858F5" w:rsidRPr="003F399A" w:rsidRDefault="005858F5" w:rsidP="00F822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Висина накнаде</w:t>
            </w:r>
          </w:p>
          <w:p w14:paraId="4DF3E8F7" w14:textId="46A79EE3" w:rsidR="005858F5" w:rsidRPr="003F399A" w:rsidRDefault="005858F5" w:rsidP="00F82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99A">
              <w:rPr>
                <w:rFonts w:ascii="Times New Roman" w:hAnsi="Times New Roman" w:cs="Times New Roman"/>
                <w:lang w:val="sr-Cyrl-RS"/>
              </w:rPr>
              <w:t>(</w:t>
            </w:r>
            <w:r w:rsidR="00350DCC" w:rsidRPr="003F399A">
              <w:rPr>
                <w:rFonts w:ascii="Times New Roman" w:hAnsi="Times New Roman" w:cs="Times New Roman"/>
                <w:lang w:val="sr-Cyrl-RS"/>
              </w:rPr>
              <w:t>РСД</w:t>
            </w:r>
            <w:r w:rsidRPr="003F399A">
              <w:rPr>
                <w:rFonts w:ascii="Times New Roman" w:hAnsi="Times New Roman" w:cs="Times New Roman"/>
                <w:lang w:val="sr-Cyrl-RS"/>
              </w:rPr>
              <w:t>/јед. мере)</w:t>
            </w:r>
          </w:p>
        </w:tc>
      </w:tr>
      <w:tr w:rsidR="005858F5" w:rsidRPr="003F399A" w14:paraId="2CB38888" w14:textId="77777777" w:rsidTr="005858F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D8859" w14:textId="10FF5AA1" w:rsidR="005858F5" w:rsidRPr="003F399A" w:rsidRDefault="005858F5" w:rsidP="003B78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C5685" w14:textId="28652DDF" w:rsidR="005858F5" w:rsidRPr="003F399A" w:rsidRDefault="005858F5" w:rsidP="003B7836">
            <w:pPr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color w:val="000000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брод</w:t>
            </w:r>
            <w:r w:rsidRPr="003F399A">
              <w:rPr>
                <w:rFonts w:ascii="Times New Roman" w:hAnsi="Times New Roman" w:cs="Times New Roman"/>
              </w:rPr>
              <w:t xml:space="preserve"> за превоз терета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0075A" w14:textId="77777777" w:rsidR="005858F5" w:rsidRPr="003F399A" w:rsidRDefault="005858F5" w:rsidP="0043756B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Style w:val="apple-style-span"/>
                <w:rFonts w:ascii="Times New Roman" w:hAnsi="Times New Roman" w:cs="Times New Roman"/>
                <w:color w:val="000000"/>
                <w:lang w:val="sr-Cyrl-CS"/>
              </w:rPr>
              <w:t xml:space="preserve">метар </w:t>
            </w:r>
            <w:r w:rsidRPr="003F399A">
              <w:rPr>
                <w:rFonts w:ascii="Times New Roman" w:hAnsi="Times New Roman" w:cs="Times New Roman"/>
                <w:lang w:val="sr-Cyrl-CS"/>
              </w:rPr>
              <w:t>(</w:t>
            </w:r>
            <w:r w:rsidRPr="003F399A">
              <w:rPr>
                <w:rFonts w:ascii="Times New Roman" w:hAnsi="Times New Roman" w:cs="Times New Roman"/>
              </w:rPr>
              <w:t>m</w:t>
            </w:r>
            <w:r w:rsidRPr="003F399A">
              <w:rPr>
                <w:rFonts w:ascii="Times New Roman" w:hAnsi="Times New Roman" w:cs="Times New Roman"/>
                <w:lang w:val="sr-Cyrl-RS"/>
              </w:rPr>
              <w:t xml:space="preserve">) </w:t>
            </w:r>
            <w:r w:rsidRPr="003F399A">
              <w:rPr>
                <w:rStyle w:val="apple-style-span"/>
                <w:rFonts w:ascii="Times New Roman" w:hAnsi="Times New Roman" w:cs="Times New Roman"/>
                <w:color w:val="000000"/>
                <w:lang w:val="sr-Cyrl-CS"/>
              </w:rPr>
              <w:t>дужине брода</w:t>
            </w:r>
            <w:r w:rsidRPr="003F399A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3F399A">
              <w:rPr>
                <w:rStyle w:val="apple-style-span"/>
                <w:rFonts w:ascii="Times New Roman" w:hAnsi="Times New Roman" w:cs="Times New Roman"/>
                <w:color w:val="000000"/>
                <w:lang w:val="sr-Cyrl-CS"/>
              </w:rPr>
              <w:t>преко свега и</w:t>
            </w:r>
            <w:r w:rsidRPr="003F399A">
              <w:rPr>
                <w:rFonts w:ascii="Times New Roman" w:hAnsi="Times New Roman" w:cs="Times New Roman"/>
                <w:lang w:val="sr-Cyrl-CS"/>
              </w:rPr>
              <w:t xml:space="preserve"> недељива 24 сата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6FC22" w14:textId="77777777" w:rsidR="005858F5" w:rsidRPr="003F399A" w:rsidRDefault="005858F5" w:rsidP="003B7836">
            <w:pPr>
              <w:pStyle w:val="t-9-8-bez-uvl"/>
              <w:spacing w:before="0" w:after="0"/>
              <w:jc w:val="center"/>
              <w:rPr>
                <w:sz w:val="22"/>
                <w:szCs w:val="22"/>
              </w:rPr>
            </w:pPr>
            <w:r w:rsidRPr="003F399A">
              <w:rPr>
                <w:sz w:val="22"/>
                <w:szCs w:val="22"/>
              </w:rPr>
              <w:t>46,00</w:t>
            </w:r>
          </w:p>
        </w:tc>
      </w:tr>
      <w:tr w:rsidR="005858F5" w:rsidRPr="003F399A" w14:paraId="5FFB047E" w14:textId="77777777" w:rsidTr="005858F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D4B86B" w14:textId="2F447BA0" w:rsidR="005858F5" w:rsidRPr="003F399A" w:rsidRDefault="005858F5" w:rsidP="003B7836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99D9F" w14:textId="52848AFC" w:rsidR="005858F5" w:rsidRPr="003F399A" w:rsidRDefault="005858F5" w:rsidP="003B7836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color w:val="000000"/>
                <w:lang w:val="sr-Cyrl-CS"/>
              </w:rPr>
            </w:pPr>
            <w:r w:rsidRPr="003F399A">
              <w:rPr>
                <w:rFonts w:ascii="Times New Roman" w:hAnsi="Times New Roman" w:cs="Times New Roman"/>
                <w:lang w:val="sr-Cyrl-CS"/>
              </w:rPr>
              <w:t>п</w:t>
            </w:r>
            <w:r w:rsidRPr="003F399A">
              <w:rPr>
                <w:rFonts w:ascii="Times New Roman" w:hAnsi="Times New Roman" w:cs="Times New Roman"/>
              </w:rPr>
              <w:t>утничк</w:t>
            </w:r>
            <w:r w:rsidRPr="003F399A">
              <w:rPr>
                <w:rFonts w:ascii="Times New Roman" w:hAnsi="Times New Roman" w:cs="Times New Roman"/>
                <w:lang w:val="sr-Cyrl-CS"/>
              </w:rPr>
              <w:t>и брод са кабинама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0E343" w14:textId="77777777" w:rsidR="005858F5" w:rsidRPr="003F399A" w:rsidRDefault="005858F5" w:rsidP="0043756B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3F399A">
              <w:rPr>
                <w:rStyle w:val="apple-style-span"/>
                <w:rFonts w:ascii="Times New Roman" w:hAnsi="Times New Roman" w:cs="Times New Roman"/>
                <w:color w:val="000000"/>
                <w:lang w:val="sr-Cyrl-CS"/>
              </w:rPr>
              <w:t xml:space="preserve">метар </w:t>
            </w:r>
            <w:r w:rsidRPr="003F399A">
              <w:rPr>
                <w:rFonts w:ascii="Times New Roman" w:hAnsi="Times New Roman" w:cs="Times New Roman"/>
                <w:lang w:val="sr-Cyrl-CS"/>
              </w:rPr>
              <w:t>(</w:t>
            </w:r>
            <w:r w:rsidRPr="003F399A">
              <w:rPr>
                <w:rFonts w:ascii="Times New Roman" w:hAnsi="Times New Roman" w:cs="Times New Roman"/>
              </w:rPr>
              <w:t>m</w:t>
            </w:r>
            <w:r w:rsidRPr="003F399A">
              <w:rPr>
                <w:rFonts w:ascii="Times New Roman" w:hAnsi="Times New Roman" w:cs="Times New Roman"/>
                <w:lang w:val="sr-Cyrl-RS"/>
              </w:rPr>
              <w:t xml:space="preserve">) </w:t>
            </w:r>
            <w:r w:rsidRPr="003F399A">
              <w:rPr>
                <w:rStyle w:val="apple-style-span"/>
                <w:rFonts w:ascii="Times New Roman" w:hAnsi="Times New Roman" w:cs="Times New Roman"/>
                <w:color w:val="000000"/>
                <w:lang w:val="sr-Cyrl-CS"/>
              </w:rPr>
              <w:t>дужине брода преко свега и</w:t>
            </w:r>
            <w:r w:rsidRPr="003F399A">
              <w:rPr>
                <w:rFonts w:ascii="Times New Roman" w:hAnsi="Times New Roman" w:cs="Times New Roman"/>
                <w:lang w:val="sr-Cyrl-CS"/>
              </w:rPr>
              <w:t xml:space="preserve"> недељива 24 сата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B369E" w14:textId="77777777" w:rsidR="005858F5" w:rsidRPr="003F399A" w:rsidRDefault="005858F5" w:rsidP="003B7836">
            <w:pPr>
              <w:pStyle w:val="t-9-8-bez-uvl"/>
              <w:spacing w:before="0" w:after="0"/>
              <w:jc w:val="center"/>
              <w:rPr>
                <w:sz w:val="22"/>
                <w:szCs w:val="22"/>
                <w:lang w:val="sr-Cyrl-CS"/>
              </w:rPr>
            </w:pPr>
            <w:r w:rsidRPr="003F399A">
              <w:rPr>
                <w:sz w:val="22"/>
                <w:szCs w:val="22"/>
                <w:lang w:val="sr-Cyrl-CS"/>
              </w:rPr>
              <w:t>29,00</w:t>
            </w:r>
          </w:p>
        </w:tc>
      </w:tr>
    </w:tbl>
    <w:p w14:paraId="3BE84AD8" w14:textId="77777777" w:rsidR="008C4996" w:rsidRPr="003F399A" w:rsidRDefault="008C4996" w:rsidP="008C4996">
      <w:pPr>
        <w:rPr>
          <w:rFonts w:ascii="Times New Roman" w:hAnsi="Times New Roman" w:cs="Times New Roman"/>
        </w:rPr>
      </w:pPr>
    </w:p>
    <w:p w14:paraId="598C1EBA" w14:textId="77777777" w:rsidR="00655647" w:rsidRPr="003F399A" w:rsidRDefault="00655647" w:rsidP="00655647">
      <w:pPr>
        <w:rPr>
          <w:rFonts w:ascii="Times New Roman" w:hAnsi="Times New Roman" w:cs="Times New Roman"/>
        </w:rPr>
      </w:pPr>
    </w:p>
    <w:p w14:paraId="6F83B2BD" w14:textId="77777777" w:rsidR="00655647" w:rsidRPr="003F399A" w:rsidRDefault="00655647">
      <w:pPr>
        <w:rPr>
          <w:rFonts w:ascii="Times New Roman" w:hAnsi="Times New Roman" w:cs="Times New Roman"/>
        </w:rPr>
      </w:pPr>
    </w:p>
    <w:sectPr w:rsidR="00655647" w:rsidRPr="003F399A" w:rsidSect="00F00DAF">
      <w:headerReference w:type="default" r:id="rId6"/>
      <w:pgSz w:w="12240" w:h="15840"/>
      <w:pgMar w:top="1440" w:right="1440" w:bottom="1440" w:left="1440" w:header="720" w:footer="720" w:gutter="0"/>
      <w:pgNumType w:start="14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06F67" w14:textId="77777777" w:rsidR="009139CD" w:rsidRDefault="009139CD" w:rsidP="00F00DAF">
      <w:pPr>
        <w:spacing w:after="0" w:line="240" w:lineRule="auto"/>
      </w:pPr>
      <w:r>
        <w:separator/>
      </w:r>
    </w:p>
  </w:endnote>
  <w:endnote w:type="continuationSeparator" w:id="0">
    <w:p w14:paraId="05D43702" w14:textId="77777777" w:rsidR="009139CD" w:rsidRDefault="009139CD" w:rsidP="00F00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6A2A1" w14:textId="77777777" w:rsidR="009139CD" w:rsidRDefault="009139CD" w:rsidP="00F00DAF">
      <w:pPr>
        <w:spacing w:after="0" w:line="240" w:lineRule="auto"/>
      </w:pPr>
      <w:r>
        <w:separator/>
      </w:r>
    </w:p>
  </w:footnote>
  <w:footnote w:type="continuationSeparator" w:id="0">
    <w:p w14:paraId="40A67792" w14:textId="77777777" w:rsidR="009139CD" w:rsidRDefault="009139CD" w:rsidP="00F00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459756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C81E274" w14:textId="7CE41D21" w:rsidR="00F00DAF" w:rsidRDefault="00F00DA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144</w:t>
        </w:r>
        <w:r>
          <w:rPr>
            <w:noProof/>
          </w:rPr>
          <w:fldChar w:fldCharType="end"/>
        </w:r>
      </w:p>
    </w:sdtContent>
  </w:sdt>
  <w:p w14:paraId="4A6751AB" w14:textId="77777777" w:rsidR="00F00DAF" w:rsidRDefault="00F00D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07"/>
    <w:rsid w:val="0000664D"/>
    <w:rsid w:val="000C5DA1"/>
    <w:rsid w:val="00177EB9"/>
    <w:rsid w:val="002A5BA7"/>
    <w:rsid w:val="00311990"/>
    <w:rsid w:val="00346A00"/>
    <w:rsid w:val="00350026"/>
    <w:rsid w:val="00350DCC"/>
    <w:rsid w:val="003F399A"/>
    <w:rsid w:val="0043756B"/>
    <w:rsid w:val="00451560"/>
    <w:rsid w:val="004B0809"/>
    <w:rsid w:val="00531525"/>
    <w:rsid w:val="00573365"/>
    <w:rsid w:val="005858F5"/>
    <w:rsid w:val="00655647"/>
    <w:rsid w:val="006F3A00"/>
    <w:rsid w:val="007D4E36"/>
    <w:rsid w:val="00873BE2"/>
    <w:rsid w:val="00885DEB"/>
    <w:rsid w:val="008C3B12"/>
    <w:rsid w:val="008C4996"/>
    <w:rsid w:val="009139CD"/>
    <w:rsid w:val="00A81D97"/>
    <w:rsid w:val="00B262B8"/>
    <w:rsid w:val="00B270E0"/>
    <w:rsid w:val="00B93F47"/>
    <w:rsid w:val="00BA0452"/>
    <w:rsid w:val="00CF57E1"/>
    <w:rsid w:val="00D01C9A"/>
    <w:rsid w:val="00E1592B"/>
    <w:rsid w:val="00E249C2"/>
    <w:rsid w:val="00EC07A1"/>
    <w:rsid w:val="00F00DAF"/>
    <w:rsid w:val="00F05ED8"/>
    <w:rsid w:val="00F43F07"/>
    <w:rsid w:val="00F822B2"/>
    <w:rsid w:val="00F84EB4"/>
    <w:rsid w:val="00F9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AF31C"/>
  <w15:docId w15:val="{BC6BC040-1F64-4DBA-900B-99CD40DBA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64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BE2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DefaultParagraphFont"/>
    <w:rsid w:val="008C4996"/>
  </w:style>
  <w:style w:type="paragraph" w:customStyle="1" w:styleId="t-9-8-bez-uvl">
    <w:name w:val="t-9-8-bez-uvl"/>
    <w:basedOn w:val="Normal"/>
    <w:rsid w:val="008C499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at">
    <w:name w:val="lat"/>
    <w:basedOn w:val="DefaultParagraphFont"/>
    <w:rsid w:val="006F3A00"/>
  </w:style>
  <w:style w:type="paragraph" w:styleId="Header">
    <w:name w:val="header"/>
    <w:basedOn w:val="Normal"/>
    <w:link w:val="HeaderChar"/>
    <w:uiPriority w:val="99"/>
    <w:unhideWhenUsed/>
    <w:rsid w:val="00F00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0DAF"/>
  </w:style>
  <w:style w:type="paragraph" w:styleId="Footer">
    <w:name w:val="footer"/>
    <w:basedOn w:val="Normal"/>
    <w:link w:val="FooterChar"/>
    <w:uiPriority w:val="99"/>
    <w:unhideWhenUsed/>
    <w:rsid w:val="00F00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 Mišković</dc:creator>
  <cp:lastModifiedBy>Snezana Marinovic</cp:lastModifiedBy>
  <cp:revision>14</cp:revision>
  <cp:lastPrinted>2018-10-11T10:35:00Z</cp:lastPrinted>
  <dcterms:created xsi:type="dcterms:W3CDTF">2018-10-02T12:09:00Z</dcterms:created>
  <dcterms:modified xsi:type="dcterms:W3CDTF">2018-11-23T07:14:00Z</dcterms:modified>
</cp:coreProperties>
</file>